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52C5B9F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A5E0C">
        <w:rPr>
          <w:rFonts w:ascii="Times New Roman" w:hAnsi="Times New Roman" w:cs="Times New Roman"/>
          <w:b/>
          <w:bCs/>
          <w:sz w:val="24"/>
          <w:szCs w:val="24"/>
        </w:rPr>
        <w:t>29.02.2024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2AD2B3A6" w:rsidR="003B3865" w:rsidRPr="00BA7F9C" w:rsidRDefault="001A5E0C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29.02.2024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4A68EC1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1A5E0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6A528801" w14:textId="77777777" w:rsidR="00E14122" w:rsidRDefault="004656F3" w:rsidP="00E1412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E14122">
        <w:t>Информация о сообщении, полученном от работодателя, о заключении трудового договора с гражданином, замещавшим техническую должность в Администрации.</w:t>
      </w:r>
    </w:p>
    <w:p w14:paraId="7B387696" w14:textId="77777777" w:rsidR="00E14122" w:rsidRPr="00E855ED" w:rsidRDefault="00E14122" w:rsidP="00E141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1 бывшего технического </w:t>
      </w:r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Администрации, замещавших должности, не включенные в перечень </w:t>
      </w:r>
      <w:proofErr w:type="spellStart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функциями в Администрации, </w:t>
      </w:r>
      <w:r w:rsidRPr="00E855ED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0E44392F" w:rsidR="003B3865" w:rsidRPr="003B3865" w:rsidRDefault="003B3865" w:rsidP="00E1412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</w:rPr>
      </w:pPr>
      <w:bookmarkStart w:id="0" w:name="_GoBack"/>
      <w:bookmarkEnd w:id="0"/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A5E0C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D3B1A"/>
    <w:rsid w:val="00CF531F"/>
    <w:rsid w:val="00D37309"/>
    <w:rsid w:val="00D948DC"/>
    <w:rsid w:val="00E14122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36</cp:revision>
  <dcterms:created xsi:type="dcterms:W3CDTF">2019-08-13T12:22:00Z</dcterms:created>
  <dcterms:modified xsi:type="dcterms:W3CDTF">2024-03-14T14:15:00Z</dcterms:modified>
</cp:coreProperties>
</file>