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311" w:rsidRDefault="000C2311"/>
    <w:p w:rsidR="000C2311" w:rsidRPr="00B7371F" w:rsidRDefault="000C2311" w:rsidP="000C2311">
      <w:pPr>
        <w:pStyle w:val="3"/>
        <w:jc w:val="right"/>
        <w:rPr>
          <w:bCs/>
          <w:szCs w:val="28"/>
        </w:rPr>
      </w:pPr>
      <w:r w:rsidRPr="00B7371F">
        <w:rPr>
          <w:bCs/>
          <w:szCs w:val="28"/>
        </w:rPr>
        <w:t>Утвержден</w:t>
      </w:r>
    </w:p>
    <w:p w:rsidR="00B7371F" w:rsidRDefault="00B7371F" w:rsidP="00B7371F">
      <w:pPr>
        <w:jc w:val="right"/>
        <w:rPr>
          <w:sz w:val="28"/>
          <w:szCs w:val="28"/>
        </w:rPr>
      </w:pPr>
      <w:r w:rsidRPr="00B7371F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КДН и ЗП № 1/2</w:t>
      </w:r>
    </w:p>
    <w:p w:rsidR="00B7371F" w:rsidRPr="00B7371F" w:rsidRDefault="00B7371F" w:rsidP="00B7371F">
      <w:pPr>
        <w:jc w:val="right"/>
        <w:rPr>
          <w:sz w:val="28"/>
          <w:szCs w:val="28"/>
        </w:rPr>
      </w:pPr>
      <w:r>
        <w:rPr>
          <w:sz w:val="28"/>
          <w:szCs w:val="28"/>
        </w:rPr>
        <w:t>от 17.01.2017 г.,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0C2311" w:rsidRDefault="000C2311" w:rsidP="000C2311">
      <w:pPr>
        <w:pStyle w:val="6"/>
        <w:rPr>
          <w:b w:val="0"/>
          <w:szCs w:val="28"/>
        </w:rPr>
      </w:pPr>
      <w:r w:rsidRPr="00346415">
        <w:rPr>
          <w:b w:val="0"/>
          <w:szCs w:val="28"/>
        </w:rPr>
        <w:t>Председатель КДН и ЗП</w:t>
      </w:r>
    </w:p>
    <w:p w:rsidR="000C2311" w:rsidRDefault="00E27E0D" w:rsidP="000C231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И.А. </w:t>
      </w:r>
      <w:proofErr w:type="spellStart"/>
      <w:r>
        <w:rPr>
          <w:sz w:val="28"/>
          <w:szCs w:val="28"/>
        </w:rPr>
        <w:t>Шиломаева</w:t>
      </w:r>
      <w:proofErr w:type="spellEnd"/>
    </w:p>
    <w:p w:rsidR="000C2311" w:rsidRPr="00346415" w:rsidRDefault="000C2311" w:rsidP="000C2311">
      <w:pPr>
        <w:jc w:val="right"/>
        <w:rPr>
          <w:sz w:val="28"/>
          <w:szCs w:val="28"/>
        </w:rPr>
      </w:pPr>
    </w:p>
    <w:p w:rsidR="000C2311" w:rsidRPr="00346415" w:rsidRDefault="000C2311" w:rsidP="000C2311">
      <w:pPr>
        <w:pStyle w:val="3"/>
        <w:jc w:val="center"/>
        <w:rPr>
          <w:b/>
          <w:szCs w:val="28"/>
        </w:rPr>
      </w:pPr>
    </w:p>
    <w:p w:rsidR="000C2311" w:rsidRPr="005826A3" w:rsidRDefault="000C2311" w:rsidP="000C2311">
      <w:pPr>
        <w:pStyle w:val="3"/>
        <w:jc w:val="center"/>
        <w:rPr>
          <w:b/>
        </w:rPr>
      </w:pPr>
      <w:r w:rsidRPr="005826A3">
        <w:rPr>
          <w:b/>
        </w:rPr>
        <w:t>КОМПЛЕКСНЫЙ ПЛАН МЕРОПРИЯТИЙ</w:t>
      </w:r>
    </w:p>
    <w:p w:rsidR="000C2311" w:rsidRPr="005826A3" w:rsidRDefault="000C2311" w:rsidP="000C2311">
      <w:pPr>
        <w:jc w:val="center"/>
      </w:pPr>
      <w:r w:rsidRPr="005826A3">
        <w:t>по профилактике безнадзорности, беспризорности, наркомании, токсикомании, алкоголизма, суицидов, правонарушений несовершеннолетних, защите их прав на территории Рузского муниципального района</w:t>
      </w:r>
    </w:p>
    <w:p w:rsidR="000C2311" w:rsidRPr="005826A3" w:rsidRDefault="000C2311" w:rsidP="000C2311">
      <w:pPr>
        <w:jc w:val="center"/>
        <w:rPr>
          <w:b/>
          <w:bCs/>
          <w:sz w:val="28"/>
        </w:rPr>
      </w:pPr>
      <w:r w:rsidRPr="005826A3">
        <w:rPr>
          <w:b/>
          <w:bCs/>
          <w:sz w:val="28"/>
        </w:rPr>
        <w:t>Комиссии по делам несовершеннолетних и защите их прав Рузского муниципального района</w:t>
      </w:r>
    </w:p>
    <w:p w:rsidR="000C2311" w:rsidRPr="005826A3" w:rsidRDefault="000C2311" w:rsidP="000C2311">
      <w:pPr>
        <w:jc w:val="center"/>
        <w:rPr>
          <w:b/>
          <w:bCs/>
          <w:sz w:val="28"/>
        </w:rPr>
      </w:pPr>
      <w:r w:rsidRPr="005826A3">
        <w:rPr>
          <w:b/>
          <w:bCs/>
          <w:sz w:val="28"/>
        </w:rPr>
        <w:t>на  201</w:t>
      </w:r>
      <w:r w:rsidR="00F6208C">
        <w:rPr>
          <w:b/>
          <w:bCs/>
          <w:sz w:val="28"/>
        </w:rPr>
        <w:t>7</w:t>
      </w:r>
      <w:r w:rsidRPr="005826A3">
        <w:rPr>
          <w:b/>
          <w:bCs/>
          <w:sz w:val="28"/>
        </w:rPr>
        <w:t>г.</w:t>
      </w:r>
    </w:p>
    <w:tbl>
      <w:tblPr>
        <w:tblpPr w:leftFromText="180" w:rightFromText="180" w:vertAnchor="text" w:tblpY="1"/>
        <w:tblOverlap w:val="never"/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6906"/>
        <w:gridCol w:w="2160"/>
        <w:gridCol w:w="5220"/>
      </w:tblGrid>
      <w:tr w:rsidR="000C2311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11" w:rsidRPr="005826A3" w:rsidRDefault="000C2311" w:rsidP="00722509">
            <w:pPr>
              <w:jc w:val="center"/>
              <w:rPr>
                <w:sz w:val="26"/>
                <w:szCs w:val="26"/>
                <w:lang w:eastAsia="en-US"/>
              </w:rPr>
            </w:pPr>
            <w:r w:rsidRPr="005826A3">
              <w:rPr>
                <w:sz w:val="26"/>
                <w:szCs w:val="26"/>
                <w:lang w:eastAsia="en-US"/>
              </w:rPr>
              <w:t>№ п\</w:t>
            </w:r>
            <w:proofErr w:type="gramStart"/>
            <w:r w:rsidRPr="005826A3">
              <w:rPr>
                <w:sz w:val="26"/>
                <w:szCs w:val="26"/>
                <w:lang w:eastAsia="en-US"/>
              </w:rPr>
              <w:t>п</w:t>
            </w:r>
            <w:proofErr w:type="gramEnd"/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11" w:rsidRPr="005826A3" w:rsidRDefault="000C2311" w:rsidP="00722509">
            <w:pPr>
              <w:jc w:val="center"/>
              <w:rPr>
                <w:sz w:val="26"/>
                <w:szCs w:val="26"/>
                <w:lang w:eastAsia="en-US"/>
              </w:rPr>
            </w:pPr>
            <w:r w:rsidRPr="005826A3">
              <w:rPr>
                <w:sz w:val="26"/>
                <w:szCs w:val="26"/>
                <w:lang w:eastAsia="en-US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11" w:rsidRPr="005826A3" w:rsidRDefault="000C2311" w:rsidP="00722509">
            <w:pPr>
              <w:jc w:val="center"/>
              <w:rPr>
                <w:sz w:val="26"/>
                <w:szCs w:val="26"/>
                <w:lang w:eastAsia="en-US"/>
              </w:rPr>
            </w:pPr>
            <w:r w:rsidRPr="005826A3">
              <w:rPr>
                <w:sz w:val="26"/>
                <w:szCs w:val="26"/>
                <w:lang w:eastAsia="en-US"/>
              </w:rPr>
              <w:t>Срок исполнения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11" w:rsidRPr="005826A3" w:rsidRDefault="00D11801" w:rsidP="0072250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Исполнители </w:t>
            </w:r>
          </w:p>
        </w:tc>
      </w:tr>
      <w:tr w:rsidR="000C2311" w:rsidRPr="005826A3" w:rsidTr="00722509">
        <w:tc>
          <w:tcPr>
            <w:tcW w:w="15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311" w:rsidRPr="005826A3" w:rsidRDefault="0050633C" w:rsidP="00722509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Раздел </w:t>
            </w:r>
            <w:r w:rsidR="000C2311" w:rsidRPr="005826A3">
              <w:rPr>
                <w:b/>
                <w:sz w:val="26"/>
                <w:szCs w:val="26"/>
                <w:lang w:val="en-US" w:eastAsia="en-US"/>
              </w:rPr>
              <w:t>I</w:t>
            </w:r>
            <w:r w:rsidR="000C2311" w:rsidRPr="005826A3">
              <w:rPr>
                <w:b/>
                <w:sz w:val="26"/>
                <w:szCs w:val="26"/>
                <w:lang w:eastAsia="en-US"/>
              </w:rPr>
              <w:t xml:space="preserve">.             Мероприятия </w:t>
            </w:r>
            <w:r w:rsidR="00D11801">
              <w:rPr>
                <w:b/>
                <w:sz w:val="26"/>
                <w:szCs w:val="26"/>
                <w:lang w:eastAsia="en-US"/>
              </w:rPr>
              <w:t>по профилактике</w:t>
            </w:r>
            <w:r w:rsidR="000C2311" w:rsidRPr="005826A3">
              <w:rPr>
                <w:b/>
                <w:sz w:val="26"/>
                <w:szCs w:val="26"/>
                <w:lang w:eastAsia="en-US"/>
              </w:rPr>
              <w:t xml:space="preserve"> безнадзорности, беспризорности, </w:t>
            </w:r>
            <w:r w:rsidR="00D11801">
              <w:rPr>
                <w:b/>
                <w:sz w:val="26"/>
                <w:szCs w:val="26"/>
                <w:lang w:eastAsia="en-US"/>
              </w:rPr>
              <w:t xml:space="preserve">наркомании, токсикомании, алкоголизма </w:t>
            </w:r>
            <w:r w:rsidR="000C2311" w:rsidRPr="005826A3">
              <w:rPr>
                <w:b/>
                <w:sz w:val="26"/>
                <w:szCs w:val="26"/>
                <w:lang w:eastAsia="en-US"/>
              </w:rPr>
              <w:t>правонарушений, суицидов несовершеннолетних, защит</w:t>
            </w:r>
            <w:r w:rsidR="00D11801">
              <w:rPr>
                <w:b/>
                <w:sz w:val="26"/>
                <w:szCs w:val="26"/>
                <w:lang w:eastAsia="en-US"/>
              </w:rPr>
              <w:t>е</w:t>
            </w:r>
            <w:r w:rsidR="000C2311" w:rsidRPr="005826A3">
              <w:rPr>
                <w:b/>
                <w:sz w:val="26"/>
                <w:szCs w:val="26"/>
                <w:lang w:eastAsia="en-US"/>
              </w:rPr>
              <w:t xml:space="preserve"> их прав на территории Рузского муниципального района</w:t>
            </w:r>
          </w:p>
        </w:tc>
      </w:tr>
      <w:tr w:rsidR="00D11801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01" w:rsidRPr="005826A3" w:rsidRDefault="00DE5116" w:rsidP="0072250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01" w:rsidRPr="00DE5116" w:rsidRDefault="00D11801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 xml:space="preserve">Участие в межведомственном профилактическом мероприятии </w:t>
            </w:r>
            <w:r w:rsidRPr="00DE5116">
              <w:rPr>
                <w:b/>
                <w:lang w:eastAsia="en-US"/>
              </w:rPr>
              <w:t xml:space="preserve">«Каникулы», </w:t>
            </w:r>
            <w:r w:rsidRPr="00DE5116">
              <w:rPr>
                <w:lang w:eastAsia="en-US"/>
              </w:rPr>
              <w:t>направленное на предупреждение безнадзорности и  правонарушений несовершеннолетних</w:t>
            </w:r>
            <w:r w:rsidR="00C4027E" w:rsidRPr="00DE5116">
              <w:rPr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01" w:rsidRPr="00DE5116" w:rsidRDefault="00D11801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 xml:space="preserve">с </w:t>
            </w:r>
          </w:p>
          <w:p w:rsidR="00D11801" w:rsidRPr="00DE5116" w:rsidRDefault="00D11801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1-11 января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801" w:rsidRPr="00DE5116" w:rsidRDefault="00D11801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городские и сельские поселения,</w:t>
            </w:r>
          </w:p>
          <w:p w:rsidR="00D11801" w:rsidRPr="00DE5116" w:rsidRDefault="00D11801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ОМВД России по Рузскому району,</w:t>
            </w:r>
          </w:p>
          <w:p w:rsidR="00D11801" w:rsidRPr="00DE5116" w:rsidRDefault="00D11801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ГКУ СО МО РСРЦН «Астарта»,</w:t>
            </w:r>
          </w:p>
          <w:p w:rsidR="00D11801" w:rsidRPr="00DE5116" w:rsidRDefault="00D11801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Образовательные организации района,</w:t>
            </w:r>
          </w:p>
          <w:p w:rsidR="00C4027E" w:rsidRPr="00DE5116" w:rsidRDefault="00C4027E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Отдел по обеспечению деятельности КДН и ЗП,</w:t>
            </w:r>
          </w:p>
          <w:p w:rsidR="00C4027E" w:rsidRPr="00DE5116" w:rsidRDefault="00C4027E" w:rsidP="00722509">
            <w:pPr>
              <w:jc w:val="both"/>
              <w:rPr>
                <w:lang w:eastAsia="en-US"/>
              </w:rPr>
            </w:pPr>
          </w:p>
          <w:p w:rsidR="00D11801" w:rsidRPr="00DE5116" w:rsidRDefault="00D11801" w:rsidP="00722509">
            <w:pPr>
              <w:jc w:val="both"/>
              <w:rPr>
                <w:lang w:eastAsia="en-US"/>
              </w:rPr>
            </w:pPr>
          </w:p>
        </w:tc>
      </w:tr>
      <w:tr w:rsidR="00771371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71" w:rsidRPr="005826A3" w:rsidRDefault="00DE5116" w:rsidP="0072250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71" w:rsidRPr="00DE5116" w:rsidRDefault="00771371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 xml:space="preserve">Мероприятия, приуроченные  </w:t>
            </w:r>
            <w:proofErr w:type="gramStart"/>
            <w:r w:rsidRPr="00DE5116">
              <w:rPr>
                <w:lang w:eastAsia="en-US"/>
              </w:rPr>
              <w:t>к</w:t>
            </w:r>
            <w:proofErr w:type="gramEnd"/>
            <w:r w:rsidRPr="00DE5116">
              <w:rPr>
                <w:lang w:eastAsia="en-US"/>
              </w:rPr>
              <w:t xml:space="preserve"> Дню </w:t>
            </w:r>
            <w:r w:rsidR="00DF70E6" w:rsidRPr="00DE5116">
              <w:rPr>
                <w:lang w:eastAsia="en-US"/>
              </w:rPr>
              <w:t>освобождения г. Руза от немецко-фашистских захватчиков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71" w:rsidRPr="00DE5116" w:rsidRDefault="00DF70E6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январь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71" w:rsidRPr="00DE5116" w:rsidRDefault="005D663A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Комитет по к</w:t>
            </w:r>
            <w:r w:rsidR="00DF70E6" w:rsidRPr="00DE5116">
              <w:rPr>
                <w:lang w:eastAsia="en-US"/>
              </w:rPr>
              <w:t>ультуре и туризму,</w:t>
            </w:r>
          </w:p>
          <w:p w:rsidR="00DF70E6" w:rsidRPr="00DE5116" w:rsidRDefault="00DF70E6" w:rsidP="00722509">
            <w:pPr>
              <w:jc w:val="both"/>
              <w:rPr>
                <w:lang w:eastAsia="en-US"/>
              </w:rPr>
            </w:pPr>
          </w:p>
        </w:tc>
      </w:tr>
      <w:tr w:rsidR="00C4027E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E" w:rsidRPr="005826A3" w:rsidRDefault="00DE5116" w:rsidP="0072250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E" w:rsidRPr="00DE5116" w:rsidRDefault="00C4027E" w:rsidP="00722509">
            <w:pPr>
              <w:pStyle w:val="a3"/>
              <w:spacing w:line="276" w:lineRule="auto"/>
              <w:ind w:left="0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 xml:space="preserve">Проведение межведомственного профилактического мероприятия </w:t>
            </w:r>
            <w:r w:rsidRPr="00DE5116">
              <w:rPr>
                <w:b/>
                <w:lang w:eastAsia="en-US"/>
              </w:rPr>
              <w:t>«Безнадзорные дети»</w:t>
            </w:r>
            <w:r w:rsidRPr="00DE5116">
              <w:rPr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E" w:rsidRPr="00DE5116" w:rsidRDefault="00C4027E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с</w:t>
            </w:r>
          </w:p>
          <w:p w:rsidR="00C4027E" w:rsidRPr="00DE5116" w:rsidRDefault="00C4027E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20-22 февраля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E" w:rsidRPr="00DE5116" w:rsidRDefault="00C4027E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городские и сельские поселения,</w:t>
            </w:r>
          </w:p>
          <w:p w:rsidR="00C4027E" w:rsidRPr="00DE5116" w:rsidRDefault="00C4027E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ОМВД России по Рузскому району,</w:t>
            </w:r>
          </w:p>
          <w:p w:rsidR="00C4027E" w:rsidRPr="00DE5116" w:rsidRDefault="00C4027E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ГКУ СО МО РСРЦН «Астарта»,</w:t>
            </w:r>
          </w:p>
          <w:p w:rsidR="00C4027E" w:rsidRPr="00DE5116" w:rsidRDefault="00C4027E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Образовательные организации района,</w:t>
            </w:r>
          </w:p>
          <w:p w:rsidR="00C4027E" w:rsidRPr="00DE5116" w:rsidRDefault="00C4027E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Отдел по обеспечению деятельности КДН и ЗП,</w:t>
            </w:r>
          </w:p>
          <w:p w:rsidR="00C4027E" w:rsidRPr="00DE5116" w:rsidRDefault="00C4027E" w:rsidP="00722509">
            <w:pPr>
              <w:jc w:val="both"/>
              <w:rPr>
                <w:lang w:eastAsia="en-US"/>
              </w:rPr>
            </w:pPr>
          </w:p>
          <w:p w:rsidR="00C4027E" w:rsidRPr="00DE5116" w:rsidRDefault="00C4027E" w:rsidP="00722509">
            <w:pPr>
              <w:jc w:val="both"/>
              <w:rPr>
                <w:lang w:eastAsia="en-US"/>
              </w:rPr>
            </w:pPr>
          </w:p>
        </w:tc>
      </w:tr>
      <w:tr w:rsidR="00C4027E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E" w:rsidRPr="005826A3" w:rsidRDefault="00DE5116" w:rsidP="0072250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E" w:rsidRPr="00DE5116" w:rsidRDefault="00C4027E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 xml:space="preserve">Участие в проведении профилактического мероприятия </w:t>
            </w:r>
            <w:r w:rsidRPr="00DE5116">
              <w:rPr>
                <w:b/>
                <w:lang w:eastAsia="en-US"/>
              </w:rPr>
              <w:t>«Алкоголь-Табак»</w:t>
            </w:r>
            <w:r w:rsidRPr="00DE5116">
              <w:rPr>
                <w:lang w:eastAsia="en-US"/>
              </w:rPr>
              <w:t xml:space="preserve">  направленного на профилактику </w:t>
            </w:r>
            <w:r w:rsidRPr="00DE5116">
              <w:rPr>
                <w:lang w:eastAsia="en-US"/>
              </w:rPr>
              <w:lastRenderedPageBreak/>
              <w:t xml:space="preserve">наркомании, токсикомании, алкоголизма и </w:t>
            </w:r>
            <w:proofErr w:type="spellStart"/>
            <w:r w:rsidRPr="00DE5116">
              <w:rPr>
                <w:lang w:eastAsia="en-US"/>
              </w:rPr>
              <w:t>табакокурения</w:t>
            </w:r>
            <w:proofErr w:type="spellEnd"/>
            <w:r w:rsidRPr="00DE5116">
              <w:rPr>
                <w:lang w:eastAsia="en-US"/>
              </w:rPr>
              <w:t xml:space="preserve"> в подростковой среде, выявление фактов вовлечения несовершеннолетних в потребление алкогольной и табачной продукции, выявление фактов реализации несовершеннолетним алкогольной продукции и табачных изделий в магазинах и на объектах общественного питания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E" w:rsidRPr="00DE5116" w:rsidRDefault="00C4027E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lastRenderedPageBreak/>
              <w:t>февраль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E" w:rsidRPr="00DE5116" w:rsidRDefault="00C4027E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ОМВД России по Рузскому району,</w:t>
            </w:r>
          </w:p>
          <w:p w:rsidR="00C4027E" w:rsidRPr="00DE5116" w:rsidRDefault="00C4027E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Образовательные организации района,</w:t>
            </w:r>
          </w:p>
          <w:p w:rsidR="00C4027E" w:rsidRPr="00DE5116" w:rsidRDefault="00C4027E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lastRenderedPageBreak/>
              <w:t>Отдел по обеспечению деятельности КДН и ЗП,</w:t>
            </w:r>
          </w:p>
          <w:p w:rsidR="00C4027E" w:rsidRPr="00DE5116" w:rsidRDefault="00C4027E" w:rsidP="00722509">
            <w:pPr>
              <w:jc w:val="both"/>
              <w:rPr>
                <w:lang w:eastAsia="en-US"/>
              </w:rPr>
            </w:pPr>
          </w:p>
        </w:tc>
      </w:tr>
      <w:tr w:rsidR="00C4027E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E" w:rsidRPr="005826A3" w:rsidRDefault="00DE5116" w:rsidP="0072250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5.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E" w:rsidRPr="00DE5116" w:rsidRDefault="00C4027E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 xml:space="preserve">Проведение </w:t>
            </w:r>
            <w:proofErr w:type="spellStart"/>
            <w:r w:rsidRPr="00DE5116">
              <w:rPr>
                <w:lang w:eastAsia="en-US"/>
              </w:rPr>
              <w:t>физкультурно</w:t>
            </w:r>
            <w:proofErr w:type="spellEnd"/>
            <w:r w:rsidRPr="00DE5116">
              <w:rPr>
                <w:lang w:eastAsia="en-US"/>
              </w:rPr>
              <w:t xml:space="preserve"> – массовых мероприятий, посвященных памятным датам истории России, её героям и народным подвигам, </w:t>
            </w:r>
            <w:r w:rsidR="00C704C2" w:rsidRPr="00DE5116">
              <w:rPr>
                <w:lang w:eastAsia="en-US"/>
              </w:rPr>
              <w:t>направленных на патриотическое воспитание молодежи (23 февраля, 9 мая 12 июня, 22 июня и др.) (по планам учреждений и организаций)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27E" w:rsidRPr="00DE5116" w:rsidRDefault="00C704C2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февраль, май, июнь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4C2" w:rsidRPr="00DE5116" w:rsidRDefault="00C704C2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Образовательные организации района,</w:t>
            </w:r>
          </w:p>
          <w:p w:rsidR="00C4027E" w:rsidRPr="00DE5116" w:rsidRDefault="00C704C2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Комитет по физической культуре и спорту,</w:t>
            </w:r>
          </w:p>
          <w:p w:rsidR="00C704C2" w:rsidRPr="00DE5116" w:rsidRDefault="00C704C2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МАУ «Многофункциональный молодежный центр»,</w:t>
            </w:r>
          </w:p>
          <w:p w:rsidR="00C704C2" w:rsidRPr="00DE5116" w:rsidRDefault="00C704C2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Городские и сельские поселения,</w:t>
            </w:r>
          </w:p>
          <w:p w:rsidR="002453C9" w:rsidRPr="00DE5116" w:rsidRDefault="002453C9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ГКУ СО МО РСРЦН «Астарта»,</w:t>
            </w:r>
          </w:p>
          <w:p w:rsidR="002453C9" w:rsidRPr="00DE5116" w:rsidRDefault="002453C9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Комитет по культуре и туризму,</w:t>
            </w:r>
          </w:p>
        </w:tc>
      </w:tr>
      <w:tr w:rsidR="002453C9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9" w:rsidRPr="005826A3" w:rsidRDefault="00DE5116" w:rsidP="0072250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9" w:rsidRPr="00DE5116" w:rsidRDefault="000E6F4D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Проект «Музей – школе», «Музей в чемодане» для учащихся образовательных организаций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9" w:rsidRPr="00DE5116" w:rsidRDefault="00771371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январ</w:t>
            </w:r>
            <w:proofErr w:type="gramStart"/>
            <w:r w:rsidRPr="00DE5116">
              <w:rPr>
                <w:lang w:eastAsia="en-US"/>
              </w:rPr>
              <w:t>ь-</w:t>
            </w:r>
            <w:proofErr w:type="gramEnd"/>
            <w:r w:rsidRPr="00DE5116">
              <w:rPr>
                <w:lang w:eastAsia="en-US"/>
              </w:rPr>
              <w:t xml:space="preserve"> май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3C9" w:rsidRPr="00DE5116" w:rsidRDefault="00771371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Рузский краеведческий музей</w:t>
            </w:r>
          </w:p>
        </w:tc>
      </w:tr>
      <w:tr w:rsidR="005D663A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3A" w:rsidRPr="005826A3" w:rsidRDefault="00DE5116" w:rsidP="0072250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3A" w:rsidRPr="00DE5116" w:rsidRDefault="005D663A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 xml:space="preserve">Участие в проведении профилактического мероприятия </w:t>
            </w:r>
            <w:r w:rsidRPr="00DE5116">
              <w:rPr>
                <w:b/>
                <w:lang w:eastAsia="en-US"/>
              </w:rPr>
              <w:t>«Безопасность»</w:t>
            </w:r>
            <w:r w:rsidRPr="00DE5116">
              <w:rPr>
                <w:lang w:eastAsia="en-US"/>
              </w:rPr>
              <w:t>, направленного на предупреждение совершения несовершеннолетними правонар</w:t>
            </w:r>
            <w:r w:rsidR="00FE72FF" w:rsidRPr="00DE5116">
              <w:rPr>
                <w:lang w:eastAsia="en-US"/>
              </w:rPr>
              <w:t>у</w:t>
            </w:r>
            <w:r w:rsidRPr="00DE5116">
              <w:rPr>
                <w:lang w:eastAsia="en-US"/>
              </w:rPr>
              <w:t xml:space="preserve">шений, угрожающих безопасности движения на объектах транспорта, в частности </w:t>
            </w:r>
            <w:proofErr w:type="spellStart"/>
            <w:r w:rsidRPr="00DE5116">
              <w:rPr>
                <w:lang w:eastAsia="en-US"/>
              </w:rPr>
              <w:t>трейнсерфинга</w:t>
            </w:r>
            <w:proofErr w:type="spellEnd"/>
            <w:r w:rsidRPr="00DE5116">
              <w:rPr>
                <w:lang w:eastAsia="en-US"/>
              </w:rPr>
              <w:t xml:space="preserve"> и граффити.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3A" w:rsidRPr="00DE5116" w:rsidRDefault="00FE72FF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март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F" w:rsidRPr="00DE5116" w:rsidRDefault="00FE72FF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ОМВД России по Рузскому району,</w:t>
            </w:r>
          </w:p>
          <w:p w:rsidR="00FE72FF" w:rsidRPr="00DE5116" w:rsidRDefault="00FE72FF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Отдел по обеспечению деятельности КДН и ЗП,</w:t>
            </w:r>
          </w:p>
          <w:p w:rsidR="005D663A" w:rsidRPr="00DE5116" w:rsidRDefault="005D663A" w:rsidP="00722509">
            <w:pPr>
              <w:jc w:val="both"/>
              <w:rPr>
                <w:lang w:eastAsia="en-US"/>
              </w:rPr>
            </w:pPr>
          </w:p>
        </w:tc>
      </w:tr>
      <w:tr w:rsidR="00FE72FF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F" w:rsidRPr="005826A3" w:rsidRDefault="00DE5116" w:rsidP="0072250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F" w:rsidRPr="00DE5116" w:rsidRDefault="00FE72FF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 xml:space="preserve">Участие в проведении межведомственной профилактической акции </w:t>
            </w:r>
            <w:r w:rsidRPr="00DE5116">
              <w:rPr>
                <w:b/>
                <w:lang w:eastAsia="en-US"/>
              </w:rPr>
              <w:t>«Здоровье – твое богатство»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F" w:rsidRPr="00DE5116" w:rsidRDefault="00FE72FF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Ежеквартально</w:t>
            </w:r>
          </w:p>
          <w:p w:rsidR="00FE72FF" w:rsidRPr="00DE5116" w:rsidRDefault="00FE72FF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(итоги до 20 числа месяца, следующего за отчетным периодом)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F" w:rsidRPr="00DE5116" w:rsidRDefault="00FE72FF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Образовательные организации,</w:t>
            </w:r>
          </w:p>
          <w:p w:rsidR="00FE72FF" w:rsidRPr="00DE5116" w:rsidRDefault="00FE72FF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Учреждения здравоохранения,</w:t>
            </w:r>
          </w:p>
          <w:p w:rsidR="00FE72FF" w:rsidRPr="00DE5116" w:rsidRDefault="00FE72FF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ОМВД России по Рузскому району,</w:t>
            </w:r>
          </w:p>
          <w:p w:rsidR="00FE72FF" w:rsidRPr="00DE5116" w:rsidRDefault="00FE72FF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Отдел по обеспечению деятельности КДН и ЗП,</w:t>
            </w:r>
          </w:p>
          <w:p w:rsidR="00FE72FF" w:rsidRPr="00DE5116" w:rsidRDefault="00FE72FF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Комитет по физической культуре и спорту,</w:t>
            </w:r>
          </w:p>
          <w:p w:rsidR="00FE72FF" w:rsidRPr="00DE5116" w:rsidRDefault="00FE72FF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Городские и сельские поселения</w:t>
            </w:r>
          </w:p>
        </w:tc>
      </w:tr>
      <w:tr w:rsidR="00FE72FF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F" w:rsidRPr="005826A3" w:rsidRDefault="00DE5116" w:rsidP="0072250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F" w:rsidRPr="00DE5116" w:rsidRDefault="00FE72FF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 xml:space="preserve">Участие в проведении акции </w:t>
            </w:r>
            <w:r w:rsidRPr="00DE5116">
              <w:rPr>
                <w:b/>
                <w:lang w:eastAsia="en-US"/>
              </w:rPr>
              <w:t>«Безопасные окна»</w:t>
            </w:r>
            <w:r w:rsidRPr="00DE5116">
              <w:rPr>
                <w:lang w:eastAsia="en-US"/>
              </w:rPr>
              <w:t>, направленной на предупреждение выпадения малолетних детей из окон многоквартирных домов.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F" w:rsidRPr="00DE5116" w:rsidRDefault="00FE72FF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апрель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2FF" w:rsidRPr="00DE5116" w:rsidRDefault="00FE72FF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Образовательные организации,</w:t>
            </w:r>
          </w:p>
          <w:p w:rsidR="00FE72FF" w:rsidRPr="00DE5116" w:rsidRDefault="00FE72FF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Отдел по обеспечению деятельности КДН и ЗП,</w:t>
            </w:r>
          </w:p>
          <w:p w:rsidR="00FE72FF" w:rsidRPr="00DE5116" w:rsidRDefault="00FE72FF" w:rsidP="00722509">
            <w:pPr>
              <w:jc w:val="both"/>
              <w:rPr>
                <w:lang w:eastAsia="en-US"/>
              </w:rPr>
            </w:pPr>
          </w:p>
          <w:p w:rsidR="00FE72FF" w:rsidRPr="00DE5116" w:rsidRDefault="00FE72FF" w:rsidP="00722509">
            <w:pPr>
              <w:jc w:val="both"/>
              <w:rPr>
                <w:lang w:eastAsia="en-US"/>
              </w:rPr>
            </w:pPr>
          </w:p>
        </w:tc>
      </w:tr>
      <w:tr w:rsidR="0054735A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A" w:rsidRPr="005826A3" w:rsidRDefault="00DE5116" w:rsidP="0072250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A" w:rsidRPr="00DE5116" w:rsidRDefault="0054735A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 xml:space="preserve">Участие в проведении областной единовременной акции, посвященной Всемирному дню здоровья </w:t>
            </w:r>
            <w:r w:rsidRPr="00DE5116">
              <w:rPr>
                <w:b/>
                <w:lang w:eastAsia="en-US"/>
              </w:rPr>
              <w:t>«Маршруты здоровья»</w:t>
            </w:r>
            <w:r w:rsidRPr="00DE5116">
              <w:rPr>
                <w:lang w:eastAsia="en-US"/>
              </w:rPr>
              <w:t>.</w:t>
            </w:r>
          </w:p>
          <w:p w:rsidR="0054735A" w:rsidRPr="00DE5116" w:rsidRDefault="0054735A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 xml:space="preserve">Проведение в детских библиотеках оздоровительно – </w:t>
            </w:r>
            <w:r w:rsidRPr="00DE5116">
              <w:rPr>
                <w:lang w:eastAsia="en-US"/>
              </w:rPr>
              <w:lastRenderedPageBreak/>
              <w:t xml:space="preserve">профилактических мероприятий – викторин, </w:t>
            </w:r>
            <w:proofErr w:type="spellStart"/>
            <w:r w:rsidRPr="00DE5116">
              <w:rPr>
                <w:lang w:eastAsia="en-US"/>
              </w:rPr>
              <w:t>квестов</w:t>
            </w:r>
            <w:proofErr w:type="spellEnd"/>
            <w:r w:rsidRPr="00DE5116">
              <w:rPr>
                <w:lang w:eastAsia="en-US"/>
              </w:rPr>
              <w:t>, интеллектуальных и подвижных игр для детей и подростков.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A" w:rsidRPr="00DE5116" w:rsidRDefault="0054735A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lastRenderedPageBreak/>
              <w:t>07.04.2017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35A" w:rsidRPr="00DE5116" w:rsidRDefault="0054735A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Комитет по культуре и туризму,</w:t>
            </w:r>
          </w:p>
          <w:p w:rsidR="0054735A" w:rsidRPr="00DE5116" w:rsidRDefault="0054735A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Библиотеки,</w:t>
            </w:r>
          </w:p>
        </w:tc>
      </w:tr>
      <w:tr w:rsidR="00FA2515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15" w:rsidRPr="005826A3" w:rsidRDefault="00DE5116" w:rsidP="0072250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11.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15" w:rsidRPr="00DE5116" w:rsidRDefault="005476A0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 xml:space="preserve">Участие в проведении оперативно – профилактического мероприятия </w:t>
            </w:r>
            <w:r w:rsidRPr="00DE5116">
              <w:rPr>
                <w:b/>
                <w:lang w:eastAsia="en-US"/>
              </w:rPr>
              <w:t>«Неформал</w:t>
            </w:r>
            <w:r w:rsidRPr="00DE5116">
              <w:rPr>
                <w:lang w:eastAsia="en-US"/>
              </w:rPr>
              <w:t xml:space="preserve">» с целью концентрации   усилий служб и подразделений органов внутренних дел по выявлению несовершеннолетних, причисляющих себя к неформальным молодежным объединениям, по выявлению подростковых </w:t>
            </w:r>
            <w:r w:rsidR="003E08F6" w:rsidRPr="00DE5116">
              <w:rPr>
                <w:lang w:eastAsia="en-US"/>
              </w:rPr>
              <w:t xml:space="preserve"> групп антиобщественной направленности,  а также взрослых лиц, вовлекающих несовершеннолетних в преступную и антиобщественную деятельность.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515" w:rsidRPr="00DE5116" w:rsidRDefault="003E08F6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апрель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F6" w:rsidRPr="00DE5116" w:rsidRDefault="003E08F6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ОМВД России по Рузскому району,</w:t>
            </w:r>
          </w:p>
          <w:p w:rsidR="003E08F6" w:rsidRPr="00DE5116" w:rsidRDefault="003E08F6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Отдел по обеспечению деятельности КДН и ЗП,</w:t>
            </w:r>
          </w:p>
          <w:p w:rsidR="00FA2515" w:rsidRPr="00DE5116" w:rsidRDefault="00FA2515" w:rsidP="00722509">
            <w:pPr>
              <w:jc w:val="both"/>
              <w:rPr>
                <w:lang w:eastAsia="en-US"/>
              </w:rPr>
            </w:pPr>
          </w:p>
        </w:tc>
      </w:tr>
      <w:tr w:rsidR="003E08F6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F6" w:rsidRPr="005826A3" w:rsidRDefault="00DE5116" w:rsidP="0072250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F6" w:rsidRPr="00DE5116" w:rsidRDefault="003E08F6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 xml:space="preserve">Участие в проведении оперативно – профилактического мероприятия </w:t>
            </w:r>
            <w:r w:rsidRPr="00DE5116">
              <w:rPr>
                <w:b/>
                <w:lang w:eastAsia="en-US"/>
              </w:rPr>
              <w:t>«Неформа</w:t>
            </w:r>
            <w:proofErr w:type="gramStart"/>
            <w:r w:rsidRPr="00DE5116">
              <w:rPr>
                <w:b/>
                <w:lang w:eastAsia="en-US"/>
              </w:rPr>
              <w:t>л-</w:t>
            </w:r>
            <w:proofErr w:type="gramEnd"/>
            <w:r w:rsidRPr="00DE5116">
              <w:rPr>
                <w:b/>
                <w:lang w:eastAsia="en-US"/>
              </w:rPr>
              <w:t xml:space="preserve"> транспорт</w:t>
            </w:r>
            <w:r w:rsidRPr="00DE5116">
              <w:rPr>
                <w:lang w:eastAsia="en-US"/>
              </w:rPr>
              <w:t>», направленного на пресечение противоправных деяний на объектах транспорта различными молодежными неформальными группами (</w:t>
            </w:r>
            <w:proofErr w:type="spellStart"/>
            <w:r w:rsidRPr="00DE5116">
              <w:rPr>
                <w:lang w:eastAsia="en-US"/>
              </w:rPr>
              <w:t>зацеперы</w:t>
            </w:r>
            <w:proofErr w:type="spellEnd"/>
            <w:r w:rsidRPr="00DE5116">
              <w:rPr>
                <w:lang w:eastAsia="en-US"/>
              </w:rPr>
              <w:t xml:space="preserve">, </w:t>
            </w:r>
            <w:proofErr w:type="spellStart"/>
            <w:r w:rsidRPr="00DE5116">
              <w:rPr>
                <w:lang w:eastAsia="en-US"/>
              </w:rPr>
              <w:t>трейнсерфинга</w:t>
            </w:r>
            <w:proofErr w:type="spellEnd"/>
            <w:r w:rsidRPr="00DE5116">
              <w:rPr>
                <w:lang w:eastAsia="en-US"/>
              </w:rPr>
              <w:t xml:space="preserve">, </w:t>
            </w:r>
            <w:proofErr w:type="spellStart"/>
            <w:r w:rsidRPr="00DE5116">
              <w:rPr>
                <w:lang w:eastAsia="en-US"/>
              </w:rPr>
              <w:t>бомберы</w:t>
            </w:r>
            <w:proofErr w:type="spellEnd"/>
            <w:r w:rsidRPr="00DE5116">
              <w:rPr>
                <w:lang w:eastAsia="en-US"/>
              </w:rPr>
              <w:t xml:space="preserve">, футбольные </w:t>
            </w:r>
            <w:proofErr w:type="spellStart"/>
            <w:r w:rsidRPr="00DE5116">
              <w:rPr>
                <w:lang w:eastAsia="en-US"/>
              </w:rPr>
              <w:t>фонаты</w:t>
            </w:r>
            <w:proofErr w:type="spellEnd"/>
            <w:r w:rsidRPr="00DE5116">
              <w:rPr>
                <w:lang w:eastAsia="en-US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F6" w:rsidRPr="00DE5116" w:rsidRDefault="003E08F6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апрель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F6" w:rsidRPr="00DE5116" w:rsidRDefault="003E08F6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ОМВД России по Рузскому району,</w:t>
            </w:r>
          </w:p>
          <w:p w:rsidR="003E08F6" w:rsidRPr="00DE5116" w:rsidRDefault="003E08F6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Отдел по обеспечению деятельности КДН и ЗП,</w:t>
            </w:r>
          </w:p>
          <w:p w:rsidR="003E08F6" w:rsidRPr="00DE5116" w:rsidRDefault="003E08F6" w:rsidP="00722509">
            <w:pPr>
              <w:jc w:val="both"/>
              <w:rPr>
                <w:lang w:eastAsia="en-US"/>
              </w:rPr>
            </w:pPr>
          </w:p>
        </w:tc>
      </w:tr>
      <w:tr w:rsidR="003E08F6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F6" w:rsidRPr="005826A3" w:rsidRDefault="00DE5116" w:rsidP="0072250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F6" w:rsidRPr="00DE5116" w:rsidRDefault="00380363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Проведение мероприятий по организации летней занятости, отдыха и оздоровления несовершеннолетних, проживающих в семьях, находящихся в трудной жизненной ситуации, социально – опасном положении, а также состоящих на различных видах учета в органах и учреждениях системы профилактики безнадзорности и правонарушений несовершеннолетних.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F6" w:rsidRPr="00DE5116" w:rsidRDefault="00B9156E" w:rsidP="00722509">
            <w:pPr>
              <w:spacing w:line="276" w:lineRule="auto"/>
              <w:jc w:val="center"/>
              <w:rPr>
                <w:lang w:eastAsia="en-US"/>
              </w:rPr>
            </w:pPr>
            <w:r w:rsidRPr="00DE5116">
              <w:rPr>
                <w:lang w:eastAsia="en-US"/>
              </w:rPr>
              <w:t>а</w:t>
            </w:r>
            <w:r w:rsidR="00380363" w:rsidRPr="00DE5116">
              <w:rPr>
                <w:lang w:eastAsia="en-US"/>
              </w:rPr>
              <w:t>прель-август 2017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F6" w:rsidRPr="00DE5116" w:rsidRDefault="00380363" w:rsidP="00722509">
            <w:pPr>
              <w:jc w:val="both"/>
              <w:rPr>
                <w:lang w:eastAsia="en-US"/>
              </w:rPr>
            </w:pPr>
            <w:proofErr w:type="spellStart"/>
            <w:r w:rsidRPr="00DE5116">
              <w:rPr>
                <w:lang w:eastAsia="en-US"/>
              </w:rPr>
              <w:t>Рузское</w:t>
            </w:r>
            <w:proofErr w:type="spellEnd"/>
            <w:r w:rsidRPr="00DE5116">
              <w:rPr>
                <w:lang w:eastAsia="en-US"/>
              </w:rPr>
              <w:t xml:space="preserve"> управление социальной защиты населения,</w:t>
            </w:r>
          </w:p>
          <w:p w:rsidR="00380363" w:rsidRPr="00DE5116" w:rsidRDefault="00380363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ГКУ СО МО РСРЦН «Астарта»,</w:t>
            </w:r>
            <w:r w:rsidRPr="00DE5116">
              <w:rPr>
                <w:lang w:eastAsia="en-US"/>
              </w:rPr>
              <w:br/>
              <w:t>образовательные организации,</w:t>
            </w:r>
          </w:p>
          <w:p w:rsidR="00380363" w:rsidRPr="00DE5116" w:rsidRDefault="00380363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ОУУП и ПДН ОМВД России по Рузскому району,</w:t>
            </w:r>
          </w:p>
          <w:p w:rsidR="00380363" w:rsidRPr="00DE5116" w:rsidRDefault="00380363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Городские и сельские поселения,</w:t>
            </w:r>
          </w:p>
          <w:p w:rsidR="00380363" w:rsidRPr="00DE5116" w:rsidRDefault="0078527A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Комитет по культуре и туризму</w:t>
            </w:r>
            <w:r w:rsidR="0052522C" w:rsidRPr="00DE5116">
              <w:rPr>
                <w:lang w:eastAsia="en-US"/>
              </w:rPr>
              <w:t>,</w:t>
            </w:r>
          </w:p>
          <w:p w:rsidR="0052522C" w:rsidRPr="00DE5116" w:rsidRDefault="0052522C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Комитет по физической культуре и спорту,</w:t>
            </w:r>
          </w:p>
          <w:p w:rsidR="0052522C" w:rsidRPr="00DE5116" w:rsidRDefault="0052522C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МАУ «Многофункциональный молодежный центр»,</w:t>
            </w:r>
          </w:p>
          <w:p w:rsidR="0052522C" w:rsidRPr="00DE5116" w:rsidRDefault="0052522C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Рузский центр занятости населения</w:t>
            </w:r>
            <w:r w:rsidR="00801118" w:rsidRPr="00DE5116">
              <w:rPr>
                <w:lang w:eastAsia="en-US"/>
              </w:rPr>
              <w:t>,</w:t>
            </w:r>
          </w:p>
          <w:p w:rsidR="00801118" w:rsidRPr="00DE5116" w:rsidRDefault="00801118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Отдел опеки и попечительства по Рузскому району,</w:t>
            </w:r>
          </w:p>
        </w:tc>
      </w:tr>
      <w:tr w:rsidR="005D663A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3A" w:rsidRPr="005826A3" w:rsidRDefault="00DE5116" w:rsidP="0072250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3A" w:rsidRPr="00DE5116" w:rsidRDefault="005D663A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Фестиваль «Фронтовая поляна»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3A" w:rsidRPr="00DE5116" w:rsidRDefault="005D663A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май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3A" w:rsidRPr="00DE5116" w:rsidRDefault="005D663A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Комитет по культуре и туризму</w:t>
            </w:r>
          </w:p>
        </w:tc>
      </w:tr>
      <w:tr w:rsidR="0052522C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C" w:rsidRPr="005826A3" w:rsidRDefault="00DE5116" w:rsidP="0072250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C" w:rsidRPr="00DE5116" w:rsidRDefault="00801118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 xml:space="preserve">Проведение в образовательных организациях района интерактивных занятий </w:t>
            </w:r>
            <w:r w:rsidRPr="00DE5116">
              <w:rPr>
                <w:b/>
                <w:lang w:eastAsia="en-US"/>
              </w:rPr>
              <w:t>«Наркотики. Секреты манипуляции».</w:t>
            </w:r>
            <w:r w:rsidRPr="00DE5116">
              <w:rPr>
                <w:lang w:eastAsia="en-US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C" w:rsidRPr="00DE5116" w:rsidRDefault="00801118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1 полугодие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2C" w:rsidRPr="00DE5116" w:rsidRDefault="00801118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Образовательные организации района,</w:t>
            </w:r>
          </w:p>
          <w:p w:rsidR="00801118" w:rsidRPr="00DE5116" w:rsidRDefault="00801118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Управление образования</w:t>
            </w:r>
          </w:p>
        </w:tc>
      </w:tr>
      <w:tr w:rsidR="00801118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8" w:rsidRPr="005826A3" w:rsidRDefault="00DE5116" w:rsidP="0072250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8" w:rsidRPr="00DE5116" w:rsidRDefault="00801118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 xml:space="preserve">Проведение мероприятий, приуроченных ко Дню защиты детей, направленных на профилактику безнадзорности, </w:t>
            </w:r>
            <w:r w:rsidRPr="00DE5116">
              <w:rPr>
                <w:lang w:eastAsia="en-US"/>
              </w:rPr>
              <w:lastRenderedPageBreak/>
              <w:t>беспризорности и правонарушений несовершеннолетних (по отдельному плану)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8" w:rsidRPr="00DE5116" w:rsidRDefault="00801118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lastRenderedPageBreak/>
              <w:t>01.06.2017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118" w:rsidRPr="00DE5116" w:rsidRDefault="00801118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Управление образования,</w:t>
            </w:r>
          </w:p>
          <w:p w:rsidR="00801118" w:rsidRPr="00DE5116" w:rsidRDefault="00801118" w:rsidP="00722509">
            <w:pPr>
              <w:jc w:val="both"/>
              <w:rPr>
                <w:lang w:eastAsia="en-US"/>
              </w:rPr>
            </w:pPr>
            <w:proofErr w:type="spellStart"/>
            <w:r w:rsidRPr="00DE5116">
              <w:rPr>
                <w:lang w:eastAsia="en-US"/>
              </w:rPr>
              <w:t>Рузское</w:t>
            </w:r>
            <w:proofErr w:type="spellEnd"/>
            <w:r w:rsidRPr="00DE5116">
              <w:rPr>
                <w:lang w:eastAsia="en-US"/>
              </w:rPr>
              <w:t xml:space="preserve"> управление социальной защиты </w:t>
            </w:r>
            <w:r w:rsidRPr="00DE5116">
              <w:rPr>
                <w:lang w:eastAsia="en-US"/>
              </w:rPr>
              <w:lastRenderedPageBreak/>
              <w:t>населения,</w:t>
            </w:r>
          </w:p>
          <w:p w:rsidR="00801118" w:rsidRPr="00DE5116" w:rsidRDefault="00801118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ГКУ СО МО РСРЦН «Астарта»,</w:t>
            </w:r>
            <w:r w:rsidRPr="00DE5116">
              <w:rPr>
                <w:lang w:eastAsia="en-US"/>
              </w:rPr>
              <w:br/>
              <w:t>образовательные организации,</w:t>
            </w:r>
          </w:p>
          <w:p w:rsidR="00801118" w:rsidRPr="00DE5116" w:rsidRDefault="00801118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ОУУП и ПДН ОМВД России по Рузскому району,</w:t>
            </w:r>
          </w:p>
          <w:p w:rsidR="00801118" w:rsidRPr="00DE5116" w:rsidRDefault="00801118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Городские и сельские поселения,</w:t>
            </w:r>
          </w:p>
          <w:p w:rsidR="00801118" w:rsidRPr="00DE5116" w:rsidRDefault="00801118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Комитет по культуре и туризму,</w:t>
            </w:r>
          </w:p>
          <w:p w:rsidR="00801118" w:rsidRPr="00DE5116" w:rsidRDefault="00801118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Комитет по физической культуре и спорту,</w:t>
            </w:r>
          </w:p>
          <w:p w:rsidR="00801118" w:rsidRPr="00DE5116" w:rsidRDefault="00801118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МАУ «Многофункциональный молодежный центр»,</w:t>
            </w:r>
          </w:p>
          <w:p w:rsidR="00801118" w:rsidRPr="00DE5116" w:rsidRDefault="00801118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Рузский центр занятости населения,</w:t>
            </w:r>
          </w:p>
          <w:p w:rsidR="00801118" w:rsidRPr="00DE5116" w:rsidRDefault="00801118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Отдел опеки и попечительства по Рузскому району,</w:t>
            </w:r>
          </w:p>
          <w:p w:rsidR="00801118" w:rsidRPr="00DE5116" w:rsidRDefault="00801118" w:rsidP="00722509">
            <w:pPr>
              <w:jc w:val="both"/>
              <w:rPr>
                <w:lang w:eastAsia="en-US"/>
              </w:rPr>
            </w:pPr>
          </w:p>
        </w:tc>
      </w:tr>
      <w:tr w:rsidR="00EC10EE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E" w:rsidRPr="005826A3" w:rsidRDefault="00DE5116" w:rsidP="0072250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17.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E" w:rsidRPr="00DE5116" w:rsidRDefault="00EC10EE" w:rsidP="00722509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DE5116">
              <w:rPr>
                <w:lang w:eastAsia="en-US"/>
              </w:rPr>
              <w:t xml:space="preserve">Проведение межведомственной оперативно – профилактической операции </w:t>
            </w:r>
            <w:r w:rsidRPr="00DE5116">
              <w:rPr>
                <w:b/>
                <w:lang w:eastAsia="en-US"/>
              </w:rPr>
              <w:t>«Подросток-2017»</w:t>
            </w:r>
          </w:p>
          <w:p w:rsidR="00EC10EE" w:rsidRPr="00DE5116" w:rsidRDefault="00EC10EE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1 этап «Безнадзорные дети»</w:t>
            </w:r>
          </w:p>
          <w:p w:rsidR="00EC10EE" w:rsidRPr="00DE5116" w:rsidRDefault="00EC10EE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2 этап «Игла»</w:t>
            </w:r>
          </w:p>
          <w:p w:rsidR="00EC10EE" w:rsidRPr="00DE5116" w:rsidRDefault="00EC10EE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3 этап «Семья»</w:t>
            </w:r>
          </w:p>
          <w:p w:rsidR="00EC10EE" w:rsidRPr="00DE5116" w:rsidRDefault="00EC10EE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4 этап «Свобода»</w:t>
            </w:r>
          </w:p>
          <w:p w:rsidR="00EC10EE" w:rsidRPr="00DE5116" w:rsidRDefault="00EC10EE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5 этап «Занятость»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E" w:rsidRPr="00DE5116" w:rsidRDefault="00EC10EE" w:rsidP="00722509">
            <w:pPr>
              <w:spacing w:line="276" w:lineRule="auto"/>
              <w:jc w:val="both"/>
              <w:rPr>
                <w:lang w:eastAsia="en-US"/>
              </w:rPr>
            </w:pPr>
          </w:p>
          <w:p w:rsidR="004902EC" w:rsidRPr="00DE5116" w:rsidRDefault="004902EC" w:rsidP="00722509">
            <w:pPr>
              <w:spacing w:line="276" w:lineRule="auto"/>
              <w:jc w:val="both"/>
              <w:rPr>
                <w:lang w:eastAsia="en-US"/>
              </w:rPr>
            </w:pPr>
          </w:p>
          <w:p w:rsidR="004902EC" w:rsidRPr="00DE5116" w:rsidRDefault="004902EC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с 01.06 по 09.06</w:t>
            </w:r>
          </w:p>
          <w:p w:rsidR="004902EC" w:rsidRPr="00DE5116" w:rsidRDefault="004902EC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с 26.06 по 05.07</w:t>
            </w:r>
          </w:p>
          <w:p w:rsidR="004902EC" w:rsidRPr="00DE5116" w:rsidRDefault="004902EC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с 19.07 по 28.07</w:t>
            </w:r>
          </w:p>
          <w:p w:rsidR="004902EC" w:rsidRPr="00DE5116" w:rsidRDefault="004902EC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с 09.08 по 18.08</w:t>
            </w:r>
          </w:p>
          <w:p w:rsidR="004902EC" w:rsidRPr="00DE5116" w:rsidRDefault="004902EC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с 01.09 по 09.09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EE" w:rsidRPr="00DE5116" w:rsidRDefault="004902EC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Субъекты системы профилактики безнадзорности,</w:t>
            </w:r>
          </w:p>
          <w:p w:rsidR="004902EC" w:rsidRPr="00DE5116" w:rsidRDefault="004902EC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КДН и ЗП Рузского муниципального района</w:t>
            </w:r>
          </w:p>
          <w:p w:rsidR="004902EC" w:rsidRPr="00DE5116" w:rsidRDefault="004902EC" w:rsidP="00722509">
            <w:pPr>
              <w:jc w:val="both"/>
              <w:rPr>
                <w:lang w:eastAsia="en-US"/>
              </w:rPr>
            </w:pPr>
          </w:p>
          <w:p w:rsidR="00042AD7" w:rsidRPr="00DE5116" w:rsidRDefault="00042AD7" w:rsidP="00722509">
            <w:pPr>
              <w:jc w:val="both"/>
              <w:rPr>
                <w:lang w:eastAsia="en-US"/>
              </w:rPr>
            </w:pPr>
          </w:p>
          <w:p w:rsidR="004902EC" w:rsidRPr="00DE5116" w:rsidRDefault="004902EC" w:rsidP="00722509">
            <w:pPr>
              <w:jc w:val="both"/>
              <w:rPr>
                <w:lang w:eastAsia="en-US"/>
              </w:rPr>
            </w:pPr>
          </w:p>
        </w:tc>
      </w:tr>
      <w:tr w:rsidR="00042AD7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7" w:rsidRPr="005826A3" w:rsidRDefault="00DE5116" w:rsidP="0072250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7" w:rsidRPr="00DE5116" w:rsidRDefault="00042AD7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 xml:space="preserve">Проведение совместного мероприятия </w:t>
            </w:r>
            <w:r w:rsidRPr="00DE5116">
              <w:rPr>
                <w:b/>
                <w:lang w:eastAsia="en-US"/>
              </w:rPr>
              <w:t>«Дорога</w:t>
            </w:r>
            <w:proofErr w:type="gramStart"/>
            <w:r w:rsidRPr="00DE5116">
              <w:rPr>
                <w:b/>
                <w:lang w:eastAsia="en-US"/>
              </w:rPr>
              <w:t xml:space="preserve"> Б</w:t>
            </w:r>
            <w:proofErr w:type="gramEnd"/>
            <w:r w:rsidRPr="00DE5116">
              <w:rPr>
                <w:b/>
                <w:lang w:eastAsia="en-US"/>
              </w:rPr>
              <w:t>ез Опасности»</w:t>
            </w:r>
            <w:r w:rsidRPr="00DE5116">
              <w:rPr>
                <w:lang w:eastAsia="en-US"/>
              </w:rPr>
              <w:t xml:space="preserve">, направленного на предупреждение транспортных  правонарушений и предотвращение </w:t>
            </w:r>
            <w:proofErr w:type="spellStart"/>
            <w:r w:rsidRPr="00DE5116">
              <w:rPr>
                <w:lang w:eastAsia="en-US"/>
              </w:rPr>
              <w:t>травмирования</w:t>
            </w:r>
            <w:proofErr w:type="spellEnd"/>
            <w:r w:rsidRPr="00DE5116">
              <w:rPr>
                <w:lang w:eastAsia="en-US"/>
              </w:rPr>
              <w:t xml:space="preserve"> несовершеннолетних на объектах транспорта.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7" w:rsidRPr="00DE5116" w:rsidRDefault="00042AD7" w:rsidP="00722509">
            <w:pPr>
              <w:spacing w:line="276" w:lineRule="auto"/>
              <w:jc w:val="both"/>
              <w:rPr>
                <w:lang w:eastAsia="en-US"/>
              </w:rPr>
            </w:pPr>
          </w:p>
          <w:p w:rsidR="00042AD7" w:rsidRPr="00DE5116" w:rsidRDefault="00042AD7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август-сентябрь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7" w:rsidRPr="00DE5116" w:rsidRDefault="00042AD7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КДН и ЗП Рузского муниципального района</w:t>
            </w:r>
          </w:p>
          <w:p w:rsidR="00042AD7" w:rsidRPr="00DE5116" w:rsidRDefault="00042AD7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ОМВД России по Рузскому району</w:t>
            </w:r>
          </w:p>
        </w:tc>
      </w:tr>
      <w:tr w:rsidR="00042AD7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7" w:rsidRPr="005826A3" w:rsidRDefault="00DE5116" w:rsidP="0072250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7" w:rsidRPr="00DE5116" w:rsidRDefault="00707022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 xml:space="preserve">Проведение социально – психологического тестирования обучающихся образовательных организаций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7" w:rsidRPr="00DE5116" w:rsidRDefault="00707022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с 01.09.2017</w:t>
            </w:r>
          </w:p>
          <w:p w:rsidR="00707022" w:rsidRPr="00DE5116" w:rsidRDefault="00707022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 xml:space="preserve">до 30.11.2017 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AD7" w:rsidRPr="00DE5116" w:rsidRDefault="00707022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Управление образования,</w:t>
            </w:r>
          </w:p>
          <w:p w:rsidR="00707022" w:rsidRPr="00DE5116" w:rsidRDefault="00707022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Образовательные организации района</w:t>
            </w:r>
          </w:p>
        </w:tc>
      </w:tr>
      <w:tr w:rsidR="002851DB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DB" w:rsidRPr="005826A3" w:rsidRDefault="00DE5116" w:rsidP="0072250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DB" w:rsidRPr="00DE5116" w:rsidRDefault="002851DB" w:rsidP="002851DB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 xml:space="preserve">Проведение конкурса </w:t>
            </w:r>
            <w:r w:rsidRPr="00DE5116">
              <w:rPr>
                <w:b/>
                <w:lang w:eastAsia="en-US"/>
              </w:rPr>
              <w:t>«Лучшая акция ЗОЖ»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DB" w:rsidRPr="00DE5116" w:rsidRDefault="002851DB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сентябрь-декабрь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1DB" w:rsidRPr="00DE5116" w:rsidRDefault="002851DB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МАУ «Многофункциональный молодежный центр»</w:t>
            </w:r>
          </w:p>
        </w:tc>
      </w:tr>
      <w:tr w:rsidR="00707022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22" w:rsidRPr="005826A3" w:rsidRDefault="00DE5116" w:rsidP="0072250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22" w:rsidRPr="00DE5116" w:rsidRDefault="00707022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 xml:space="preserve">Проведение совместного мероприятия </w:t>
            </w:r>
            <w:r w:rsidRPr="00DE5116">
              <w:rPr>
                <w:b/>
                <w:lang w:eastAsia="en-US"/>
              </w:rPr>
              <w:t>«Подросток – Игла»</w:t>
            </w:r>
            <w:r w:rsidRPr="00DE5116">
              <w:rPr>
                <w:lang w:eastAsia="en-US"/>
              </w:rPr>
              <w:t>, направленного на профилактику алкоголизма и наркомании среди несовершеннолетних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22" w:rsidRPr="00DE5116" w:rsidRDefault="00707022" w:rsidP="00722509">
            <w:pPr>
              <w:spacing w:line="276" w:lineRule="auto"/>
              <w:jc w:val="both"/>
              <w:rPr>
                <w:lang w:eastAsia="en-US"/>
              </w:rPr>
            </w:pPr>
          </w:p>
          <w:p w:rsidR="00707022" w:rsidRPr="00DE5116" w:rsidRDefault="00707022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октябрь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22" w:rsidRPr="00DE5116" w:rsidRDefault="00707022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КДН и ЗП Рузского муниципального района</w:t>
            </w:r>
          </w:p>
          <w:p w:rsidR="00707022" w:rsidRPr="00DE5116" w:rsidRDefault="00707022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ОМВД России по Рузскому району</w:t>
            </w:r>
          </w:p>
        </w:tc>
      </w:tr>
      <w:tr w:rsidR="005D663A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3A" w:rsidRPr="005826A3" w:rsidRDefault="00DE5116" w:rsidP="0072250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3A" w:rsidRPr="00DE5116" w:rsidRDefault="005D663A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 xml:space="preserve">Спектакль антинаркотической направленности  </w:t>
            </w:r>
            <w:r w:rsidRPr="00DE5116">
              <w:rPr>
                <w:b/>
                <w:lang w:eastAsia="en-US"/>
              </w:rPr>
              <w:t>«Я выбираю жизнь»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3A" w:rsidRPr="00DE5116" w:rsidRDefault="005D663A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ноябрь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63A" w:rsidRPr="00DE5116" w:rsidRDefault="005D663A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Комитет по культуре и туризму</w:t>
            </w:r>
          </w:p>
        </w:tc>
      </w:tr>
      <w:tr w:rsidR="00707022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22" w:rsidRPr="005826A3" w:rsidRDefault="00DE5116" w:rsidP="0072250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23.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22" w:rsidRPr="00DE5116" w:rsidRDefault="00707022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Проведение Всероссийского Дня правовой помощи детям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22" w:rsidRPr="00DE5116" w:rsidRDefault="00707022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ноябрь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022" w:rsidRPr="00DE5116" w:rsidRDefault="00707022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Управление образования,</w:t>
            </w:r>
          </w:p>
          <w:p w:rsidR="00707022" w:rsidRPr="00DE5116" w:rsidRDefault="00707022" w:rsidP="00722509">
            <w:pPr>
              <w:jc w:val="both"/>
              <w:rPr>
                <w:lang w:eastAsia="en-US"/>
              </w:rPr>
            </w:pPr>
            <w:proofErr w:type="spellStart"/>
            <w:r w:rsidRPr="00DE5116">
              <w:rPr>
                <w:lang w:eastAsia="en-US"/>
              </w:rPr>
              <w:t>Рузское</w:t>
            </w:r>
            <w:proofErr w:type="spellEnd"/>
            <w:r w:rsidRPr="00DE5116">
              <w:rPr>
                <w:lang w:eastAsia="en-US"/>
              </w:rPr>
              <w:t xml:space="preserve"> управление социальной защиты населения,</w:t>
            </w:r>
          </w:p>
          <w:p w:rsidR="00707022" w:rsidRPr="00DE5116" w:rsidRDefault="00707022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ГКУ СО МО РСРЦН «Астарта»,</w:t>
            </w:r>
            <w:r w:rsidRPr="00DE5116">
              <w:rPr>
                <w:lang w:eastAsia="en-US"/>
              </w:rPr>
              <w:br/>
              <w:t>образовательные организации,</w:t>
            </w:r>
          </w:p>
          <w:p w:rsidR="00707022" w:rsidRPr="00DE5116" w:rsidRDefault="00707022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ОУУП и ПДН ОМВД России по Рузскому району,</w:t>
            </w:r>
          </w:p>
          <w:p w:rsidR="00707022" w:rsidRPr="00DE5116" w:rsidRDefault="00707022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МАУ «Многофункциональный молодежный центр»,</w:t>
            </w:r>
          </w:p>
          <w:p w:rsidR="00707022" w:rsidRPr="00DE5116" w:rsidRDefault="00707022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Рузский центр занятости населения,</w:t>
            </w:r>
          </w:p>
          <w:p w:rsidR="00707022" w:rsidRPr="00DE5116" w:rsidRDefault="00707022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Отдел опеки и попечительства по Рузскому району,</w:t>
            </w:r>
          </w:p>
          <w:p w:rsidR="00707022" w:rsidRPr="00DE5116" w:rsidRDefault="00707022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ЗАГС,</w:t>
            </w:r>
          </w:p>
          <w:p w:rsidR="00707022" w:rsidRPr="00DE5116" w:rsidRDefault="00707022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Уполномоченный по правам ребенка</w:t>
            </w:r>
          </w:p>
          <w:p w:rsidR="00346EE5" w:rsidRPr="00DE5116" w:rsidRDefault="00346EE5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Отдел по обеспечению деятельности КДН и ЗП</w:t>
            </w:r>
          </w:p>
        </w:tc>
      </w:tr>
      <w:tr w:rsidR="00AC0CAF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AF" w:rsidRPr="005826A3" w:rsidRDefault="00DE5116" w:rsidP="0072250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24.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AF" w:rsidRPr="00DE5116" w:rsidRDefault="00AC0CAF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 xml:space="preserve">Проведение акции «Красная ленточка» (борьба со </w:t>
            </w:r>
            <w:proofErr w:type="spellStart"/>
            <w:r w:rsidRPr="00DE5116">
              <w:rPr>
                <w:lang w:eastAsia="en-US"/>
              </w:rPr>
              <w:t>спидом</w:t>
            </w:r>
            <w:proofErr w:type="spellEnd"/>
            <w:r w:rsidRPr="00DE5116">
              <w:rPr>
                <w:lang w:eastAsia="en-US"/>
              </w:rPr>
              <w:t>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AF" w:rsidRPr="00DE5116" w:rsidRDefault="00AC0CAF" w:rsidP="00722509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декабрь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AF" w:rsidRPr="00DE5116" w:rsidRDefault="00AC0CAF" w:rsidP="00722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МАУ «Многофункциональный молодежный центр»</w:t>
            </w:r>
          </w:p>
        </w:tc>
      </w:tr>
      <w:tr w:rsidR="00ED50B3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5826A3" w:rsidRDefault="00DE5116" w:rsidP="00ED50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Закрашивание номеров телефонов и уничтожение надписей, рекламирующие наркотические вещества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МАУ «Многофункциональный молодежный центр»</w:t>
            </w:r>
          </w:p>
        </w:tc>
      </w:tr>
      <w:tr w:rsidR="00ED50B3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5826A3" w:rsidRDefault="00DE5116" w:rsidP="00ED50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Проведение мероприятий, направленных на снижение тревожности обучающихся в пред</w:t>
            </w:r>
            <w:r w:rsidR="0050633C" w:rsidRPr="00DE5116">
              <w:rPr>
                <w:lang w:eastAsia="en-US"/>
              </w:rPr>
              <w:t>д</w:t>
            </w:r>
            <w:r w:rsidRPr="00DE5116">
              <w:rPr>
                <w:lang w:eastAsia="en-US"/>
              </w:rPr>
              <w:t>верии, а также в период проведения ГИА и ЕГЭ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Образовательные организации</w:t>
            </w:r>
          </w:p>
        </w:tc>
      </w:tr>
      <w:tr w:rsidR="00ED50B3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5826A3" w:rsidRDefault="00DE5116" w:rsidP="00ED50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 xml:space="preserve">Принятие мер по повышению эффективности воспитательной работы, внедрению в их деятельность  передовых методик и программ реабилитации.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proofErr w:type="spellStart"/>
            <w:r w:rsidRPr="00DE5116">
              <w:rPr>
                <w:lang w:eastAsia="en-US"/>
              </w:rPr>
              <w:t>Рузское</w:t>
            </w:r>
            <w:proofErr w:type="spellEnd"/>
            <w:r w:rsidRPr="00DE5116">
              <w:rPr>
                <w:lang w:eastAsia="en-US"/>
              </w:rPr>
              <w:t xml:space="preserve"> управление социальной защиты населения,</w:t>
            </w:r>
          </w:p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ГКУ СО МСО РСРЦН «Астарта»</w:t>
            </w:r>
          </w:p>
        </w:tc>
      </w:tr>
      <w:tr w:rsidR="00ED50B3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5826A3" w:rsidRDefault="00DE5116" w:rsidP="00ED50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Проведение мероприятий по оказанию социальной, психологической и иной помощи несовершеннолетним и их родителям (законным представителям) в ликвидации трудной жизненной ситуации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В течение года</w:t>
            </w:r>
          </w:p>
          <w:p w:rsidR="00ED50B3" w:rsidRPr="00DE5116" w:rsidRDefault="00ED50B3" w:rsidP="00ED50B3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(мониторинг до 25 числа месяца, следующего за отчетным периодом)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proofErr w:type="spellStart"/>
            <w:r w:rsidRPr="00DE5116">
              <w:rPr>
                <w:lang w:eastAsia="en-US"/>
              </w:rPr>
              <w:t>Рузское</w:t>
            </w:r>
            <w:proofErr w:type="spellEnd"/>
            <w:r w:rsidRPr="00DE5116">
              <w:rPr>
                <w:lang w:eastAsia="en-US"/>
              </w:rPr>
              <w:t xml:space="preserve"> управление социальной защиты населения,</w:t>
            </w:r>
          </w:p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ГКУ СО МО РСРЦН «Астарта»,</w:t>
            </w:r>
          </w:p>
          <w:p w:rsidR="00ED50B3" w:rsidRPr="00DE5116" w:rsidRDefault="009F1BAB" w:rsidP="00ED50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МАОУ </w:t>
            </w:r>
            <w:r w:rsidR="00ED50B3" w:rsidRPr="009F1BAB">
              <w:rPr>
                <w:lang w:eastAsia="en-US"/>
              </w:rPr>
              <w:t>«Рузский центр содействия развитию семьи и семейных форм устройства детей»,</w:t>
            </w:r>
          </w:p>
        </w:tc>
      </w:tr>
      <w:tr w:rsidR="00ED50B3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5826A3" w:rsidRDefault="00DE5116" w:rsidP="00ED50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 xml:space="preserve">Проведение индивидуальной профилактической работы с несовершеннолетними, находящимися в социально опасном положении или трудной жизненной ситуации, путем </w:t>
            </w:r>
            <w:r w:rsidRPr="00DE5116">
              <w:rPr>
                <w:lang w:eastAsia="en-US"/>
              </w:rPr>
              <w:lastRenderedPageBreak/>
              <w:t>организации досуга, отдыха и оздоровления, развития творческих способностей.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lastRenderedPageBreak/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proofErr w:type="spellStart"/>
            <w:r w:rsidRPr="00DE5116">
              <w:rPr>
                <w:lang w:eastAsia="en-US"/>
              </w:rPr>
              <w:t>Рузское</w:t>
            </w:r>
            <w:proofErr w:type="spellEnd"/>
            <w:r w:rsidRPr="00DE5116">
              <w:rPr>
                <w:lang w:eastAsia="en-US"/>
              </w:rPr>
              <w:t xml:space="preserve"> управление социальной защиты населения,</w:t>
            </w:r>
          </w:p>
          <w:p w:rsidR="00ED50B3" w:rsidRPr="009F1BAB" w:rsidRDefault="00ED50B3" w:rsidP="00ED50B3">
            <w:pPr>
              <w:jc w:val="both"/>
              <w:rPr>
                <w:lang w:eastAsia="en-US"/>
              </w:rPr>
            </w:pPr>
            <w:r w:rsidRPr="009F1BAB">
              <w:rPr>
                <w:lang w:eastAsia="en-US"/>
              </w:rPr>
              <w:t>ГКУ СО МО РСРЦН «Астарта»,</w:t>
            </w:r>
          </w:p>
          <w:p w:rsidR="00ED50B3" w:rsidRPr="009F1BAB" w:rsidRDefault="00ED50B3" w:rsidP="00ED50B3">
            <w:pPr>
              <w:jc w:val="both"/>
              <w:rPr>
                <w:lang w:eastAsia="en-US"/>
              </w:rPr>
            </w:pPr>
            <w:r w:rsidRPr="009F1BAB">
              <w:rPr>
                <w:lang w:eastAsia="en-US"/>
              </w:rPr>
              <w:t>Образовательные организации</w:t>
            </w:r>
            <w:r w:rsidR="009F1BAB">
              <w:rPr>
                <w:lang w:eastAsia="en-US"/>
              </w:rPr>
              <w:t>,</w:t>
            </w:r>
          </w:p>
          <w:p w:rsidR="00ED50B3" w:rsidRPr="00DE5116" w:rsidRDefault="009F1BAB" w:rsidP="00ED50B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МАУ «Многофункциональный молодежный центр»,</w:t>
            </w:r>
          </w:p>
          <w:p w:rsidR="00ED50B3" w:rsidRPr="00DE5116" w:rsidRDefault="00ED50B3" w:rsidP="00ED50B3">
            <w:pPr>
              <w:jc w:val="both"/>
              <w:rPr>
                <w:lang w:eastAsia="en-US"/>
              </w:rPr>
            </w:pPr>
          </w:p>
        </w:tc>
      </w:tr>
      <w:tr w:rsidR="00ED50B3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5826A3" w:rsidRDefault="00DE5116" w:rsidP="00ED50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30.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Проведение мероприятий по организации трудовой занятости несовершеннолетних граждан в возрасте от 14 до 18 лет, в том числе группы риска, в свободное  от учебы время в целях профилактики правонарушений несовершеннолетних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В течение года</w:t>
            </w:r>
          </w:p>
          <w:p w:rsidR="00ED50B3" w:rsidRPr="00DE5116" w:rsidRDefault="00ED50B3" w:rsidP="00ED50B3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(мониторинг до 25 числа месяца, следующего за отчетным периодом)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proofErr w:type="spellStart"/>
            <w:r w:rsidRPr="00DE5116">
              <w:rPr>
                <w:lang w:eastAsia="en-US"/>
              </w:rPr>
              <w:t>Рузское</w:t>
            </w:r>
            <w:proofErr w:type="spellEnd"/>
            <w:r w:rsidRPr="00DE5116">
              <w:rPr>
                <w:lang w:eastAsia="en-US"/>
              </w:rPr>
              <w:t xml:space="preserve"> управление социальной защиты населения,</w:t>
            </w:r>
          </w:p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Рузский центр занятости населения,</w:t>
            </w:r>
          </w:p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КДН и ЗП Рузского муниципального района,</w:t>
            </w:r>
          </w:p>
        </w:tc>
      </w:tr>
      <w:tr w:rsidR="00ED50B3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5826A3" w:rsidRDefault="00DE5116" w:rsidP="00ED50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ind w:left="14" w:hanging="14"/>
              <w:jc w:val="both"/>
              <w:rPr>
                <w:color w:val="000000" w:themeColor="text1"/>
              </w:rPr>
            </w:pPr>
            <w:r w:rsidRPr="00DE5116">
              <w:t>Проведение</w:t>
            </w:r>
            <w:r w:rsidRPr="00DE5116">
              <w:rPr>
                <w:color w:val="000000" w:themeColor="text1"/>
              </w:rPr>
              <w:t xml:space="preserve"> </w:t>
            </w:r>
            <w:proofErr w:type="spellStart"/>
            <w:r w:rsidRPr="00DE5116">
              <w:rPr>
                <w:color w:val="000000" w:themeColor="text1"/>
              </w:rPr>
              <w:t>профориентационных</w:t>
            </w:r>
            <w:proofErr w:type="spellEnd"/>
            <w:r w:rsidRPr="00DE5116">
              <w:rPr>
                <w:color w:val="000000" w:themeColor="text1"/>
              </w:rPr>
              <w:t xml:space="preserve"> мероприятий для несовершеннолетних граждан, в том числе подростков, состоящих на учете в комиссии по делам несовершеннолетних и защите их прав Рузского муниципального района.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proofErr w:type="spellStart"/>
            <w:r w:rsidRPr="00DE5116">
              <w:rPr>
                <w:lang w:eastAsia="en-US"/>
              </w:rPr>
              <w:t>Рузское</w:t>
            </w:r>
            <w:proofErr w:type="spellEnd"/>
            <w:r w:rsidRPr="00DE5116">
              <w:rPr>
                <w:lang w:eastAsia="en-US"/>
              </w:rPr>
              <w:t xml:space="preserve"> управление социальной защиты населения,</w:t>
            </w:r>
          </w:p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Рузский центр занятости населения,</w:t>
            </w:r>
          </w:p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КДН и ЗП Рузского муниципального района,</w:t>
            </w:r>
          </w:p>
        </w:tc>
      </w:tr>
      <w:tr w:rsidR="00ED50B3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5826A3" w:rsidRDefault="00DE5116" w:rsidP="00ED50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32.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ind w:left="14" w:hanging="14"/>
              <w:jc w:val="both"/>
            </w:pPr>
            <w:r w:rsidRPr="00DE5116">
              <w:t>Проведение профилактических мероприятий по выявлению мест возможного нахождения и проживания безнадзорных и беспризорных несовершеннолетних.</w:t>
            </w:r>
          </w:p>
          <w:p w:rsidR="00ED50B3" w:rsidRPr="00DE5116" w:rsidRDefault="00ED50B3" w:rsidP="00ED50B3">
            <w:pPr>
              <w:ind w:left="14" w:hanging="14"/>
              <w:jc w:val="both"/>
            </w:pPr>
            <w:r w:rsidRPr="00DE5116">
              <w:t>Информирование заинтересованных ведомств и субъектов системы профилактики.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spacing w:line="276" w:lineRule="auto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КДН и ЗП Рузского муниципального района,</w:t>
            </w:r>
          </w:p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ОМВД России по Рузскому району,</w:t>
            </w:r>
          </w:p>
          <w:p w:rsidR="00ED50B3" w:rsidRPr="00DE5116" w:rsidRDefault="00ED50B3" w:rsidP="00ED50B3">
            <w:pPr>
              <w:jc w:val="both"/>
              <w:rPr>
                <w:lang w:eastAsia="en-US"/>
              </w:rPr>
            </w:pPr>
          </w:p>
        </w:tc>
      </w:tr>
      <w:tr w:rsidR="00ED50B3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5826A3" w:rsidRDefault="00DE5116" w:rsidP="00ED50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ind w:left="14" w:hanging="14"/>
              <w:jc w:val="both"/>
            </w:pPr>
            <w:proofErr w:type="gramStart"/>
            <w:r w:rsidRPr="00DE5116">
              <w:t>Проведение мероприятий по выявлению семей, находящихся в трудной жизненной ситуации, социально опасном положении, а также фактов в жестокого обращения с детьми.</w:t>
            </w:r>
            <w:proofErr w:type="gramEnd"/>
          </w:p>
          <w:p w:rsidR="00ED50B3" w:rsidRPr="00DE5116" w:rsidRDefault="00ED50B3" w:rsidP="00ED50B3">
            <w:pPr>
              <w:ind w:left="14" w:hanging="14"/>
              <w:jc w:val="both"/>
            </w:pPr>
          </w:p>
          <w:p w:rsidR="00ED50B3" w:rsidRPr="00DE5116" w:rsidRDefault="00ED50B3" w:rsidP="00ED50B3">
            <w:pPr>
              <w:ind w:left="14" w:hanging="14"/>
              <w:jc w:val="both"/>
              <w:rPr>
                <w:color w:val="000000" w:themeColor="text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rPr>
                <w:spacing w:val="6"/>
              </w:rPr>
            </w:pPr>
            <w:r w:rsidRPr="00DE5116">
              <w:rPr>
                <w:spacing w:val="6"/>
              </w:rPr>
              <w:t>в течение года</w:t>
            </w:r>
          </w:p>
          <w:p w:rsidR="00ED50B3" w:rsidRPr="00DE5116" w:rsidRDefault="00ED50B3" w:rsidP="00ED50B3">
            <w:pPr>
              <w:jc w:val="center"/>
            </w:pPr>
            <w:proofErr w:type="gramStart"/>
            <w:r w:rsidRPr="00DE5116">
              <w:t>(мониторинг</w:t>
            </w:r>
            <w:proofErr w:type="gramEnd"/>
          </w:p>
          <w:p w:rsidR="00ED50B3" w:rsidRPr="00DE5116" w:rsidRDefault="00ED50B3" w:rsidP="00ED50B3">
            <w:pPr>
              <w:jc w:val="center"/>
            </w:pPr>
            <w:r w:rsidRPr="00DE5116">
              <w:t>(до 25 числа, месяца, следующего за отчетным периодом)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ОМВД России по Рузскому району,</w:t>
            </w:r>
          </w:p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proofErr w:type="spellStart"/>
            <w:r w:rsidRPr="00DE5116">
              <w:rPr>
                <w:lang w:eastAsia="en-US"/>
              </w:rPr>
              <w:t>Рузское</w:t>
            </w:r>
            <w:proofErr w:type="spellEnd"/>
            <w:r w:rsidRPr="00DE5116">
              <w:rPr>
                <w:lang w:eastAsia="en-US"/>
              </w:rPr>
              <w:t xml:space="preserve"> управление социальной защиты населения,</w:t>
            </w:r>
          </w:p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ГКУ СО МО РСРЦН «Астарта»,</w:t>
            </w:r>
          </w:p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Образовательные организации,</w:t>
            </w:r>
          </w:p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Учреждения здравоохранения,</w:t>
            </w:r>
          </w:p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Отдел опеки и попечительства,</w:t>
            </w:r>
          </w:p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КДН и ЗП</w:t>
            </w:r>
          </w:p>
        </w:tc>
      </w:tr>
      <w:tr w:rsidR="00ED50B3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5826A3" w:rsidRDefault="00DE5116" w:rsidP="00ED50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34.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ind w:left="14" w:hanging="14"/>
              <w:jc w:val="both"/>
              <w:rPr>
                <w:color w:val="000000" w:themeColor="text1"/>
              </w:rPr>
            </w:pPr>
            <w:r w:rsidRPr="00DE5116">
              <w:t>Проведение мероприятий в общеобразовательных организациях по профилактике правонарушений, общественно-опасных деяний и преступлений.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r w:rsidRPr="00DE5116">
              <w:rPr>
                <w:spacing w:val="6"/>
              </w:rPr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ОМВД России по Рузскому району,</w:t>
            </w:r>
          </w:p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proofErr w:type="spellStart"/>
            <w:r w:rsidRPr="00DE5116">
              <w:rPr>
                <w:lang w:eastAsia="en-US"/>
              </w:rPr>
              <w:t>Рузское</w:t>
            </w:r>
            <w:proofErr w:type="spellEnd"/>
            <w:r w:rsidRPr="00DE5116">
              <w:rPr>
                <w:lang w:eastAsia="en-US"/>
              </w:rPr>
              <w:t xml:space="preserve"> управление социальной защиты населения,</w:t>
            </w:r>
          </w:p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ГКУ СО МО РСРЦН «Астарта»,</w:t>
            </w:r>
          </w:p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Образовательные организации,</w:t>
            </w:r>
          </w:p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КДН и ЗП</w:t>
            </w:r>
          </w:p>
        </w:tc>
      </w:tr>
      <w:tr w:rsidR="00ED50B3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5826A3" w:rsidRDefault="00DE5116" w:rsidP="00ED50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35.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ind w:left="14" w:hanging="14"/>
              <w:jc w:val="both"/>
            </w:pPr>
            <w:r w:rsidRPr="00DE5116">
              <w:t xml:space="preserve">Проведение родительских собраний в образовательных организациях  района по вопросам формирования здорового образа жизни несовершеннолетних, профилактике немедицинского потреблений учащимися наркотических </w:t>
            </w:r>
            <w:r w:rsidRPr="00DE5116">
              <w:lastRenderedPageBreak/>
              <w:t xml:space="preserve">средств и психотропных веществ.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jc w:val="center"/>
            </w:pPr>
            <w:r w:rsidRPr="00DE5116">
              <w:lastRenderedPageBreak/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Образовательные организации,</w:t>
            </w:r>
          </w:p>
          <w:p w:rsidR="00ED50B3" w:rsidRPr="00DE5116" w:rsidRDefault="00ED50B3" w:rsidP="00ED50B3">
            <w:pPr>
              <w:jc w:val="both"/>
              <w:rPr>
                <w:lang w:eastAsia="en-US"/>
              </w:rPr>
            </w:pPr>
          </w:p>
        </w:tc>
      </w:tr>
      <w:tr w:rsidR="00ED50B3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5826A3" w:rsidRDefault="00DE5116" w:rsidP="00ED50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36.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ind w:left="14" w:hanging="14"/>
              <w:jc w:val="both"/>
            </w:pPr>
            <w:r w:rsidRPr="00DE5116">
              <w:t xml:space="preserve">Проведение мероприятий в образовательных организациях, направленных на повышение толерантности, снижение степени религиозного и межнационального противостояния в подростковой среде.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jc w:val="center"/>
            </w:pPr>
            <w:r w:rsidRPr="00DE5116"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Образовательные организации,</w:t>
            </w:r>
          </w:p>
          <w:p w:rsidR="00ED50B3" w:rsidRPr="00DE5116" w:rsidRDefault="00ED50B3" w:rsidP="00ED50B3">
            <w:pPr>
              <w:jc w:val="both"/>
              <w:rPr>
                <w:lang w:eastAsia="en-US"/>
              </w:rPr>
            </w:pPr>
          </w:p>
        </w:tc>
      </w:tr>
      <w:tr w:rsidR="00ED50B3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5826A3" w:rsidRDefault="00DE5116" w:rsidP="00ED50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37.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ind w:left="14" w:hanging="14"/>
              <w:jc w:val="both"/>
            </w:pPr>
            <w:r w:rsidRPr="00DE5116">
              <w:t xml:space="preserve">Проведение бесед лекций, иных профилактических мероприятий с </w:t>
            </w:r>
            <w:proofErr w:type="gramStart"/>
            <w:r w:rsidRPr="00DE5116">
              <w:t>обучающимися</w:t>
            </w:r>
            <w:proofErr w:type="gramEnd"/>
            <w:r w:rsidRPr="00DE5116">
              <w:t>, направленных на соблюдение правил поведения на объектах железнодорожного транспорта.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jc w:val="center"/>
            </w:pPr>
            <w:r w:rsidRPr="00DE5116"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Образовательные организации,</w:t>
            </w:r>
          </w:p>
          <w:p w:rsidR="00ED50B3" w:rsidRPr="00DE5116" w:rsidRDefault="00ED50B3" w:rsidP="00ED50B3">
            <w:pPr>
              <w:jc w:val="both"/>
              <w:rPr>
                <w:lang w:eastAsia="en-US"/>
              </w:rPr>
            </w:pPr>
          </w:p>
        </w:tc>
      </w:tr>
      <w:tr w:rsidR="00ED50B3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5826A3" w:rsidRDefault="00DE5116" w:rsidP="00ED50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ind w:left="14" w:hanging="14"/>
              <w:jc w:val="both"/>
            </w:pPr>
            <w:r w:rsidRPr="00DE5116">
              <w:t xml:space="preserve">Проведение мероприятий с </w:t>
            </w:r>
            <w:proofErr w:type="gramStart"/>
            <w:r w:rsidRPr="00DE5116">
              <w:t>обучающимися</w:t>
            </w:r>
            <w:proofErr w:type="gramEnd"/>
            <w:r w:rsidRPr="00DE5116">
              <w:t xml:space="preserve"> на тему: «</w:t>
            </w:r>
            <w:proofErr w:type="spellStart"/>
            <w:r w:rsidRPr="00DE5116">
              <w:t>Кибербезопасность</w:t>
            </w:r>
            <w:proofErr w:type="spellEnd"/>
            <w:r w:rsidRPr="00DE5116">
              <w:t>, безопасность в сети «Интернет» и социальных сетях».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jc w:val="center"/>
            </w:pPr>
            <w:r w:rsidRPr="00DE5116"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Образовательные организации,</w:t>
            </w:r>
          </w:p>
          <w:p w:rsidR="00ED50B3" w:rsidRPr="00DE5116" w:rsidRDefault="00ED50B3" w:rsidP="00ED50B3">
            <w:pPr>
              <w:jc w:val="both"/>
              <w:rPr>
                <w:lang w:eastAsia="en-US"/>
              </w:rPr>
            </w:pPr>
          </w:p>
        </w:tc>
      </w:tr>
      <w:tr w:rsidR="00ED50B3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5826A3" w:rsidRDefault="00DE5116" w:rsidP="00ED50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39.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ind w:left="14" w:hanging="14"/>
              <w:jc w:val="both"/>
            </w:pPr>
            <w:r w:rsidRPr="00DE5116">
              <w:t>Проведение семинаров для специалистов системы образования:</w:t>
            </w:r>
          </w:p>
          <w:p w:rsidR="00ED50B3" w:rsidRPr="00DE5116" w:rsidRDefault="00ED50B3" w:rsidP="00ED50B3">
            <w:pPr>
              <w:ind w:left="14" w:hanging="14"/>
              <w:jc w:val="both"/>
            </w:pPr>
            <w:r w:rsidRPr="00DE5116">
              <w:t>- по профилактике суицидов среди несовершеннолетних;</w:t>
            </w:r>
          </w:p>
          <w:p w:rsidR="00ED50B3" w:rsidRPr="00DE5116" w:rsidRDefault="00ED50B3" w:rsidP="00ED50B3">
            <w:pPr>
              <w:ind w:left="14" w:hanging="14"/>
              <w:jc w:val="both"/>
            </w:pPr>
            <w:r w:rsidRPr="00DE5116">
              <w:t xml:space="preserve">- по вопросам социализации и профилактики асоциального поведения </w:t>
            </w:r>
            <w:proofErr w:type="gramStart"/>
            <w:r w:rsidRPr="00DE5116">
              <w:t>обучающихся</w:t>
            </w:r>
            <w:proofErr w:type="gramEnd"/>
            <w:r w:rsidRPr="00DE5116">
              <w:t>;</w:t>
            </w:r>
          </w:p>
          <w:p w:rsidR="00ED50B3" w:rsidRPr="00DE5116" w:rsidRDefault="00ED50B3" w:rsidP="00ED50B3">
            <w:pPr>
              <w:ind w:left="14" w:hanging="14"/>
              <w:jc w:val="both"/>
            </w:pPr>
            <w:r w:rsidRPr="00DE5116">
              <w:t>- по вопросам профилактики подростковой преступности, немедицинского потребления учащимися наркотических средств и психотропных веществ.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jc w:val="center"/>
            </w:pPr>
            <w:r w:rsidRPr="00DE5116"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КДН и ЗП,</w:t>
            </w:r>
          </w:p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Образовательные организации,</w:t>
            </w:r>
          </w:p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ОМВД России по Рузскому району</w:t>
            </w:r>
          </w:p>
        </w:tc>
      </w:tr>
      <w:tr w:rsidR="00ED50B3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5826A3" w:rsidRDefault="00DE5116" w:rsidP="00ED50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40.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ind w:left="14" w:hanging="14"/>
              <w:jc w:val="both"/>
            </w:pPr>
            <w:r w:rsidRPr="00DE5116">
              <w:t xml:space="preserve">Проведение ежедневной работы по вовлечению несовершеннолетних, в том числе состоящих на различных видах учета, в занятия в спортивных секциях, технических и иных кружках, клубах, организованных на базе образовательных организаций, в том числе в выходные дни, вечернее время и каникулярный период.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jc w:val="center"/>
            </w:pPr>
            <w:r w:rsidRPr="00DE5116">
              <w:t>в течение года,</w:t>
            </w:r>
          </w:p>
          <w:p w:rsidR="00ED50B3" w:rsidRPr="00DE5116" w:rsidRDefault="00ED50B3" w:rsidP="00ED50B3">
            <w:pPr>
              <w:jc w:val="center"/>
            </w:pPr>
            <w:r w:rsidRPr="00DE5116">
              <w:t>полугодие, год</w:t>
            </w:r>
          </w:p>
          <w:p w:rsidR="00ED50B3" w:rsidRPr="00DE5116" w:rsidRDefault="00ED50B3" w:rsidP="00ED50B3">
            <w:pPr>
              <w:jc w:val="center"/>
            </w:pPr>
            <w:proofErr w:type="gramStart"/>
            <w:r w:rsidRPr="00DE5116">
              <w:t xml:space="preserve">(мониторинг </w:t>
            </w:r>
            <w:proofErr w:type="gramEnd"/>
          </w:p>
          <w:p w:rsidR="00ED50B3" w:rsidRPr="00DE5116" w:rsidRDefault="00ED50B3" w:rsidP="00ED50B3">
            <w:pPr>
              <w:jc w:val="center"/>
            </w:pPr>
            <w:r w:rsidRPr="00DE5116">
              <w:t>(до 25 числа, месяца, следующего за отчетным периодом)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Образовательные организации,</w:t>
            </w:r>
          </w:p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Комитет по культуре и туризму,</w:t>
            </w:r>
          </w:p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Комитет по физической культуре и спорту,</w:t>
            </w:r>
          </w:p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МАУ «Многофункциональный молодежный центр»,</w:t>
            </w:r>
          </w:p>
          <w:p w:rsidR="00ED50B3" w:rsidRPr="00DE5116" w:rsidRDefault="00ED50B3" w:rsidP="00ED50B3">
            <w:pPr>
              <w:jc w:val="both"/>
              <w:rPr>
                <w:lang w:eastAsia="en-US"/>
              </w:rPr>
            </w:pPr>
          </w:p>
        </w:tc>
      </w:tr>
      <w:tr w:rsidR="00ED50B3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5826A3" w:rsidRDefault="00DE5116" w:rsidP="00ED50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41.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ind w:left="14" w:hanging="14"/>
              <w:jc w:val="both"/>
            </w:pPr>
            <w:r w:rsidRPr="00DE5116">
              <w:t>Проведение «</w:t>
            </w:r>
            <w:r w:rsidRPr="00DE5116">
              <w:rPr>
                <w:b/>
              </w:rPr>
              <w:t>Дней профилактики</w:t>
            </w:r>
            <w:r w:rsidRPr="00DE5116">
              <w:t>» в образовательных организациях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jc w:val="center"/>
            </w:pPr>
            <w:r w:rsidRPr="00DE5116"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КДН и ЗП,</w:t>
            </w:r>
          </w:p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Образовательные организации,</w:t>
            </w:r>
          </w:p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ОМВД России по Рузскому району</w:t>
            </w:r>
          </w:p>
        </w:tc>
      </w:tr>
      <w:tr w:rsidR="00ED50B3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5826A3" w:rsidRDefault="00DE5116" w:rsidP="00ED50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42.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ind w:left="14" w:hanging="14"/>
              <w:jc w:val="both"/>
            </w:pPr>
            <w:r w:rsidRPr="00DE5116">
              <w:t>Проведение мероприятий для детей-сирот и детей, оставшихся без попечения родителей, направленных на профилактику безнадзорности и правонарушений несовершеннолетних.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tabs>
                <w:tab w:val="left" w:pos="792"/>
              </w:tabs>
              <w:jc w:val="center"/>
            </w:pPr>
            <w:r w:rsidRPr="00DE5116"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Отдел опеки и попечительства по Рузскому району,</w:t>
            </w:r>
          </w:p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МАОУ «Рузский центр содействия развитию семьи и семейных форм устройства»,</w:t>
            </w:r>
          </w:p>
        </w:tc>
      </w:tr>
      <w:tr w:rsidR="00ED50B3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5826A3" w:rsidRDefault="00DE5116" w:rsidP="00ED50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43.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ind w:left="14" w:hanging="14"/>
              <w:jc w:val="both"/>
            </w:pPr>
            <w:r w:rsidRPr="00DE5116">
              <w:t xml:space="preserve">Ведение ведомственного регистра несовершеннолетних и семей, находящихся в социально опасном положении, </w:t>
            </w:r>
            <w:proofErr w:type="gramStart"/>
            <w:r w:rsidRPr="00DE5116">
              <w:t>контроль за</w:t>
            </w:r>
            <w:proofErr w:type="gramEnd"/>
            <w:r w:rsidRPr="00DE5116">
              <w:t xml:space="preserve"> своевременной передачей сведений о детях и семьях данной категории в комиссии по делам несовершеннолетних и защите </w:t>
            </w:r>
            <w:r w:rsidRPr="00DE5116">
              <w:lastRenderedPageBreak/>
              <w:t>их прав муниципальных районов и городских округов МО.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jc w:val="center"/>
            </w:pPr>
            <w:r w:rsidRPr="00DE5116">
              <w:lastRenderedPageBreak/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Учреждения здравоохранения</w:t>
            </w:r>
          </w:p>
        </w:tc>
      </w:tr>
      <w:tr w:rsidR="00ED50B3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5826A3" w:rsidRDefault="00DE5116" w:rsidP="00ED50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44.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ind w:left="14" w:hanging="14"/>
              <w:jc w:val="both"/>
            </w:pPr>
            <w:r w:rsidRPr="00DE5116">
              <w:t>Реализация в образовательных организациях технологий и методов раннего выявления семейного неблагополучия и оказания поддержки семьям с детьми, находящимся в трудной жизненной ситуации, социально опасном положении, социально-психологической реабилитации детей, пострадавших от жестокого обращения и преступных посягательств.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jc w:val="center"/>
            </w:pPr>
            <w:r w:rsidRPr="00DE5116"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КДН и ЗП,</w:t>
            </w:r>
          </w:p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Образовательные организации,</w:t>
            </w:r>
          </w:p>
          <w:p w:rsidR="00ED50B3" w:rsidRPr="00DE5116" w:rsidRDefault="00ED50B3" w:rsidP="00ED50B3">
            <w:pPr>
              <w:jc w:val="both"/>
              <w:rPr>
                <w:lang w:eastAsia="en-US"/>
              </w:rPr>
            </w:pPr>
          </w:p>
        </w:tc>
      </w:tr>
      <w:tr w:rsidR="00ED50B3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5826A3" w:rsidRDefault="00DE5116" w:rsidP="00ED50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ind w:left="14" w:hanging="14"/>
              <w:jc w:val="both"/>
            </w:pPr>
            <w:r w:rsidRPr="00DE5116">
              <w:t>Изучение условий воспитания, обучения, содержания несовершеннолетних, а также обращения с несовершеннолетними в учреждениях системы профилактики безнадзорности и правонарушений несовершеннолетних, в том числе для детей-сирот и детей, оставшихся без попечения родителей, вне зависимости от форм собственности.</w:t>
            </w:r>
          </w:p>
          <w:p w:rsidR="00ED50B3" w:rsidRPr="00DE5116" w:rsidRDefault="00ED50B3" w:rsidP="00ED50B3">
            <w:pPr>
              <w:ind w:left="14" w:hanging="14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jc w:val="center"/>
            </w:pPr>
            <w:r w:rsidRPr="00DE5116"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КДН и ЗП,</w:t>
            </w:r>
          </w:p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proofErr w:type="spellStart"/>
            <w:r w:rsidRPr="00DE5116">
              <w:rPr>
                <w:lang w:eastAsia="en-US"/>
              </w:rPr>
              <w:t>Рузское</w:t>
            </w:r>
            <w:proofErr w:type="spellEnd"/>
            <w:r w:rsidRPr="00DE5116">
              <w:rPr>
                <w:lang w:eastAsia="en-US"/>
              </w:rPr>
              <w:t xml:space="preserve"> управление социальной защиты населения,</w:t>
            </w:r>
          </w:p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Отдел опеки и попечительства по Рузскому муниципальному району,</w:t>
            </w:r>
          </w:p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Управление образования,</w:t>
            </w:r>
          </w:p>
        </w:tc>
      </w:tr>
      <w:tr w:rsidR="00ED50B3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5826A3" w:rsidRDefault="00DE5116" w:rsidP="00ED50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46.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ind w:left="14" w:hanging="14"/>
              <w:jc w:val="both"/>
            </w:pPr>
            <w:r w:rsidRPr="00DE5116">
              <w:t>Продолжение работы по профилактике отказов матерей от новорожденных детей.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jc w:val="center"/>
            </w:pPr>
            <w:r w:rsidRPr="00DE5116">
              <w:t>в течение года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Отдел опеки и попечительства по Рузскому муниципальному району,</w:t>
            </w:r>
          </w:p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КДН и ЗП,</w:t>
            </w:r>
          </w:p>
          <w:p w:rsidR="00ED50B3" w:rsidRPr="00DE5116" w:rsidRDefault="00ED50B3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Учреждения здравоохранения,</w:t>
            </w:r>
          </w:p>
        </w:tc>
      </w:tr>
      <w:tr w:rsidR="00ED50B3" w:rsidRPr="005826A3" w:rsidTr="009F1BA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5826A3" w:rsidRDefault="00ED50B3" w:rsidP="00ED50B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Default="00ED50B3" w:rsidP="007421F0">
            <w:pPr>
              <w:jc w:val="both"/>
              <w:rPr>
                <w:sz w:val="26"/>
                <w:szCs w:val="26"/>
                <w:lang w:eastAsia="en-US"/>
              </w:rPr>
            </w:pPr>
            <w:r w:rsidRPr="003A0BFB">
              <w:rPr>
                <w:b/>
                <w:sz w:val="26"/>
                <w:szCs w:val="26"/>
              </w:rPr>
              <w:t>РАЗДЕЛ №</w:t>
            </w:r>
            <w:r>
              <w:rPr>
                <w:b/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r w:rsidR="007421F0">
              <w:rPr>
                <w:sz w:val="26"/>
                <w:szCs w:val="26"/>
              </w:rPr>
              <w:t>Областные к</w:t>
            </w:r>
            <w:r>
              <w:t xml:space="preserve">онкурсы, </w:t>
            </w:r>
            <w:r w:rsidR="007421F0">
              <w:t xml:space="preserve">мероприятия, </w:t>
            </w:r>
            <w:r>
              <w:t>направленные на профилактику безнадзорности, правонарушений и преступлений несовершеннолетних.</w:t>
            </w:r>
          </w:p>
        </w:tc>
      </w:tr>
      <w:tr w:rsidR="00ED50B3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5826A3" w:rsidRDefault="00DE5116" w:rsidP="00ED50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jc w:val="both"/>
            </w:pPr>
            <w:r w:rsidRPr="00DE5116">
              <w:t>Участие в проведении областного конкурса социальных проектов и инициатив образовательных организаций и общественных объединений, направленных на профилактику безнадзорности, преступлений и иных правонарушений несовершеннолетних.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9F1BAB">
            <w:pPr>
              <w:jc w:val="center"/>
            </w:pPr>
            <w:r w:rsidRPr="00DE5116">
              <w:t>до 30.11.2017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7421F0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Субъекты системы профилактики</w:t>
            </w:r>
          </w:p>
        </w:tc>
      </w:tr>
      <w:tr w:rsidR="00ED50B3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5826A3" w:rsidRDefault="00DE5116" w:rsidP="00ED50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ind w:left="14" w:hanging="14"/>
              <w:jc w:val="both"/>
            </w:pPr>
            <w:r w:rsidRPr="00DE5116">
              <w:t xml:space="preserve">Участие в мероприятиях Московского областного проекта </w:t>
            </w:r>
            <w:r w:rsidRPr="00DE5116">
              <w:rPr>
                <w:b/>
              </w:rPr>
              <w:t>«Крепкая семья»</w:t>
            </w:r>
            <w:r w:rsidRPr="00DE5116"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jc w:val="center"/>
            </w:pPr>
            <w:r w:rsidRPr="00DE5116">
              <w:t xml:space="preserve">по плану </w:t>
            </w:r>
          </w:p>
          <w:p w:rsidR="00ED50B3" w:rsidRPr="00DE5116" w:rsidRDefault="00ED50B3" w:rsidP="00ED50B3">
            <w:pPr>
              <w:jc w:val="center"/>
            </w:pPr>
            <w:r w:rsidRPr="00DE5116">
              <w:t>Министерства социального развития Московской области</w:t>
            </w:r>
          </w:p>
          <w:p w:rsidR="00ED50B3" w:rsidRPr="00DE5116" w:rsidRDefault="00ED50B3" w:rsidP="00ED50B3">
            <w:pPr>
              <w:jc w:val="center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0B3" w:rsidRPr="00DE5116" w:rsidRDefault="00ED50B3" w:rsidP="00ED50B3">
            <w:pPr>
              <w:rPr>
                <w:lang w:eastAsia="en-US"/>
              </w:rPr>
            </w:pPr>
            <w:proofErr w:type="spellStart"/>
            <w:r w:rsidRPr="00DE5116">
              <w:rPr>
                <w:lang w:eastAsia="en-US"/>
              </w:rPr>
              <w:t>Рузское</w:t>
            </w:r>
            <w:proofErr w:type="spellEnd"/>
            <w:r w:rsidRPr="00DE5116">
              <w:rPr>
                <w:lang w:eastAsia="en-US"/>
              </w:rPr>
              <w:t xml:space="preserve"> управление социальной защиты населения</w:t>
            </w:r>
            <w:r w:rsidR="007421F0" w:rsidRPr="00DE5116">
              <w:rPr>
                <w:lang w:eastAsia="en-US"/>
              </w:rPr>
              <w:t>,</w:t>
            </w:r>
          </w:p>
        </w:tc>
      </w:tr>
      <w:tr w:rsidR="007421F0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F0" w:rsidRPr="005826A3" w:rsidRDefault="00DE5116" w:rsidP="007421F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F0" w:rsidRPr="00DE5116" w:rsidRDefault="007421F0" w:rsidP="007421F0">
            <w:pPr>
              <w:ind w:left="14" w:hanging="14"/>
              <w:jc w:val="both"/>
            </w:pPr>
            <w:r w:rsidRPr="00DE5116">
              <w:t>Участие отдельных категорий несовершеннолетних в областных праздничных и торжественных мероприятиях, посвященных памятным и знаменательным датам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F0" w:rsidRPr="00DE5116" w:rsidRDefault="007421F0" w:rsidP="007421F0">
            <w:pPr>
              <w:jc w:val="center"/>
            </w:pPr>
            <w:r w:rsidRPr="00DE5116">
              <w:t xml:space="preserve">по плану </w:t>
            </w:r>
          </w:p>
          <w:p w:rsidR="007421F0" w:rsidRPr="00DE5116" w:rsidRDefault="007421F0" w:rsidP="007421F0">
            <w:pPr>
              <w:jc w:val="center"/>
            </w:pPr>
            <w:r w:rsidRPr="00DE5116">
              <w:t>Министерства социального развития и</w:t>
            </w:r>
          </w:p>
          <w:p w:rsidR="007421F0" w:rsidRPr="00DE5116" w:rsidRDefault="007421F0" w:rsidP="007421F0">
            <w:pPr>
              <w:jc w:val="center"/>
            </w:pPr>
            <w:r w:rsidRPr="00DE5116">
              <w:t xml:space="preserve">Министерства </w:t>
            </w:r>
            <w:r w:rsidRPr="00DE5116">
              <w:lastRenderedPageBreak/>
              <w:t>образования Московской области</w:t>
            </w:r>
          </w:p>
          <w:p w:rsidR="007421F0" w:rsidRPr="00DE5116" w:rsidRDefault="007421F0" w:rsidP="007421F0">
            <w:pPr>
              <w:jc w:val="center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1F0" w:rsidRPr="00DE5116" w:rsidRDefault="007421F0" w:rsidP="007421F0">
            <w:pPr>
              <w:rPr>
                <w:lang w:eastAsia="en-US"/>
              </w:rPr>
            </w:pPr>
            <w:proofErr w:type="spellStart"/>
            <w:r w:rsidRPr="00DE5116">
              <w:rPr>
                <w:lang w:eastAsia="en-US"/>
              </w:rPr>
              <w:lastRenderedPageBreak/>
              <w:t>Рузское</w:t>
            </w:r>
            <w:proofErr w:type="spellEnd"/>
            <w:r w:rsidRPr="00DE5116">
              <w:rPr>
                <w:lang w:eastAsia="en-US"/>
              </w:rPr>
              <w:t xml:space="preserve"> управление социальной защиты населения,</w:t>
            </w:r>
          </w:p>
          <w:p w:rsidR="007421F0" w:rsidRPr="00DE5116" w:rsidRDefault="007421F0" w:rsidP="007421F0">
            <w:pPr>
              <w:rPr>
                <w:lang w:eastAsia="en-US"/>
              </w:rPr>
            </w:pPr>
            <w:r w:rsidRPr="00DE5116">
              <w:rPr>
                <w:lang w:eastAsia="en-US"/>
              </w:rPr>
              <w:t>Образовательные организации,</w:t>
            </w:r>
          </w:p>
          <w:p w:rsidR="007421F0" w:rsidRPr="00DE5116" w:rsidRDefault="007421F0" w:rsidP="007421F0">
            <w:pPr>
              <w:rPr>
                <w:lang w:eastAsia="en-US"/>
              </w:rPr>
            </w:pPr>
            <w:r w:rsidRPr="00DE5116">
              <w:rPr>
                <w:lang w:eastAsia="en-US"/>
              </w:rPr>
              <w:t>Управление образования,</w:t>
            </w:r>
          </w:p>
          <w:p w:rsidR="007421F0" w:rsidRPr="00DE5116" w:rsidRDefault="007421F0" w:rsidP="007421F0">
            <w:pPr>
              <w:rPr>
                <w:lang w:eastAsia="en-US"/>
              </w:rPr>
            </w:pPr>
            <w:r w:rsidRPr="00DE5116">
              <w:rPr>
                <w:lang w:eastAsia="en-US"/>
              </w:rPr>
              <w:t xml:space="preserve">Отдел опеки и попечительства по Рузскому </w:t>
            </w:r>
            <w:r w:rsidRPr="00DE5116">
              <w:rPr>
                <w:lang w:eastAsia="en-US"/>
              </w:rPr>
              <w:lastRenderedPageBreak/>
              <w:t>району</w:t>
            </w:r>
          </w:p>
        </w:tc>
      </w:tr>
      <w:tr w:rsidR="0050633C" w:rsidRPr="005826A3" w:rsidTr="009F1BA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C" w:rsidRPr="005826A3" w:rsidRDefault="0050633C" w:rsidP="00ED50B3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3C" w:rsidRDefault="0050633C" w:rsidP="00ED50B3">
            <w:pPr>
              <w:jc w:val="both"/>
              <w:rPr>
                <w:sz w:val="26"/>
                <w:szCs w:val="26"/>
                <w:lang w:eastAsia="en-US"/>
              </w:rPr>
            </w:pPr>
            <w:r w:rsidRPr="003A0BFB">
              <w:rPr>
                <w:b/>
                <w:sz w:val="26"/>
                <w:szCs w:val="26"/>
              </w:rPr>
              <w:t>РАЗДЕЛ №</w:t>
            </w:r>
            <w:r>
              <w:rPr>
                <w:b/>
                <w:sz w:val="26"/>
                <w:szCs w:val="26"/>
              </w:rPr>
              <w:t xml:space="preserve"> 3.</w:t>
            </w:r>
            <w:r>
              <w:rPr>
                <w:sz w:val="26"/>
                <w:szCs w:val="26"/>
              </w:rPr>
              <w:t xml:space="preserve"> </w:t>
            </w:r>
            <w:r>
              <w:t>Проведение межведомственных конференций, заседаний круглых столов</w:t>
            </w:r>
          </w:p>
        </w:tc>
      </w:tr>
      <w:tr w:rsidR="001D0C14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4" w:rsidRPr="005826A3" w:rsidRDefault="00DE5116" w:rsidP="00ED50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4" w:rsidRPr="00DE5116" w:rsidRDefault="001D0C14" w:rsidP="009F1BAB">
            <w:pPr>
              <w:jc w:val="both"/>
            </w:pPr>
            <w:proofErr w:type="gramStart"/>
            <w:r w:rsidRPr="00DE5116">
              <w:t>Круглый стол по вопросу внедрения межведомственной системы и технологии раннего выявления семейного неблагополучия в рамках исполнения постановления Губернатора Московской области от 17.04.2015 № 139-ПГ «Об утверждении порядка осуществления деятельности по раннему выявлению случаев нарушения прав и законных интересов детей и оказанию помощи семьям в вопросах защиты прав и законных интересов детей», обсуждение имеющихся проблемы, в том числе по межведомственному взаимодействию.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4" w:rsidRPr="00DE5116" w:rsidRDefault="001D0C14" w:rsidP="00ED50B3">
            <w:pPr>
              <w:jc w:val="center"/>
            </w:pPr>
            <w:r w:rsidRPr="00DE5116">
              <w:t>февраль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4" w:rsidRPr="00DE5116" w:rsidRDefault="007E37D0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Представители субъектов системы профилактики</w:t>
            </w:r>
          </w:p>
        </w:tc>
      </w:tr>
      <w:tr w:rsidR="001D0C14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4" w:rsidRPr="005826A3" w:rsidRDefault="00DE5116" w:rsidP="00ED50B3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4" w:rsidRPr="00DE5116" w:rsidRDefault="001D0C14" w:rsidP="001D0C14">
            <w:pPr>
              <w:jc w:val="both"/>
            </w:pPr>
            <w:r w:rsidRPr="00DE5116">
              <w:t>Участие проведение областной межведомственной научно-практической конференции «</w:t>
            </w:r>
            <w:proofErr w:type="spellStart"/>
            <w:r w:rsidRPr="00DE5116">
              <w:t>Башкатовские</w:t>
            </w:r>
            <w:proofErr w:type="spellEnd"/>
            <w:r w:rsidRPr="00DE5116">
              <w:t xml:space="preserve"> чтения. Психология притеснения и деструктивного поведения, профилактика ксенофобии, экстремизма и национализма в детско-подростковой среде».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4" w:rsidRPr="00DE5116" w:rsidRDefault="001D0C14" w:rsidP="00ED50B3">
            <w:pPr>
              <w:jc w:val="center"/>
            </w:pPr>
            <w:r w:rsidRPr="00DE5116">
              <w:t>до 30.03.2017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4" w:rsidRPr="00DE5116" w:rsidRDefault="001D0C14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Управление образования,</w:t>
            </w:r>
          </w:p>
          <w:p w:rsidR="001D0C14" w:rsidRPr="00DE5116" w:rsidRDefault="001D0C14" w:rsidP="00ED50B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Представители образовательных организаций</w:t>
            </w:r>
          </w:p>
        </w:tc>
      </w:tr>
      <w:tr w:rsidR="007E37D0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D0" w:rsidRPr="005826A3" w:rsidRDefault="00DE5116" w:rsidP="007E37D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D0" w:rsidRPr="00DE5116" w:rsidRDefault="007E37D0" w:rsidP="007E37D0">
            <w:pPr>
              <w:jc w:val="both"/>
            </w:pPr>
            <w:r w:rsidRPr="00DE5116">
              <w:t>Круглый стол на тему: «Теоретические и практические аспекты внедрения восстановительных и медиативных технологий в практику работы органов и учреждений системы профилактики безнадзорности и правонарушений несовершеннолетних».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D0" w:rsidRPr="00DE5116" w:rsidRDefault="007E37D0" w:rsidP="007E37D0">
            <w:pPr>
              <w:jc w:val="center"/>
            </w:pPr>
            <w:r w:rsidRPr="00DE5116">
              <w:t>март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7D0" w:rsidRPr="00DE5116" w:rsidRDefault="007E37D0" w:rsidP="007E37D0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Управление образования,</w:t>
            </w:r>
          </w:p>
          <w:p w:rsidR="007E37D0" w:rsidRPr="00DE5116" w:rsidRDefault="007E37D0" w:rsidP="007E37D0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Представители образовательных организаций</w:t>
            </w:r>
          </w:p>
        </w:tc>
      </w:tr>
      <w:tr w:rsidR="00477B0E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E" w:rsidRPr="005826A3" w:rsidRDefault="00DE5116" w:rsidP="007E37D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E" w:rsidRPr="00DE5116" w:rsidRDefault="00477B0E" w:rsidP="00477B0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Проведение круглых столов для представителей образовательных организаций:</w:t>
            </w:r>
          </w:p>
          <w:p w:rsidR="00477B0E" w:rsidRPr="00DE5116" w:rsidRDefault="00477B0E" w:rsidP="00477B0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- «Актуальные проблемы по проведению индивидуально – профилактической работы с семьями. Иные вопросы профилактики безнадзорности и правонарушений несовершеннолетних»;</w:t>
            </w:r>
          </w:p>
          <w:p w:rsidR="00477B0E" w:rsidRPr="00DE5116" w:rsidRDefault="00477B0E" w:rsidP="00477B0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- «Профилактика детских суицидов»;</w:t>
            </w:r>
          </w:p>
          <w:p w:rsidR="00477B0E" w:rsidRPr="00DE5116" w:rsidRDefault="00477B0E" w:rsidP="00477B0E">
            <w:pPr>
              <w:spacing w:line="276" w:lineRule="auto"/>
              <w:ind w:left="360"/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- «О занятости учащихся»; «Ранее выявление нарушения прав несовершеннолетних»;</w:t>
            </w:r>
          </w:p>
          <w:p w:rsidR="00477B0E" w:rsidRPr="00DE5116" w:rsidRDefault="00477B0E" w:rsidP="007E37D0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E" w:rsidRPr="00DE5116" w:rsidRDefault="00477B0E" w:rsidP="007E37D0">
            <w:pPr>
              <w:jc w:val="center"/>
            </w:pPr>
          </w:p>
          <w:p w:rsidR="00477B0E" w:rsidRPr="00DE5116" w:rsidRDefault="00477B0E" w:rsidP="007E37D0">
            <w:pPr>
              <w:jc w:val="center"/>
            </w:pPr>
          </w:p>
          <w:p w:rsidR="00477B0E" w:rsidRPr="00DE5116" w:rsidRDefault="00477B0E" w:rsidP="007E37D0">
            <w:pPr>
              <w:jc w:val="center"/>
            </w:pPr>
          </w:p>
          <w:p w:rsidR="00477B0E" w:rsidRPr="00DE5116" w:rsidRDefault="00477B0E" w:rsidP="007E37D0">
            <w:pPr>
              <w:jc w:val="center"/>
            </w:pPr>
            <w:r w:rsidRPr="00DE5116">
              <w:t>январь</w:t>
            </w:r>
          </w:p>
          <w:p w:rsidR="00477B0E" w:rsidRPr="00DE5116" w:rsidRDefault="00477B0E" w:rsidP="007E37D0">
            <w:pPr>
              <w:jc w:val="center"/>
            </w:pPr>
          </w:p>
          <w:p w:rsidR="00477B0E" w:rsidRPr="00DE5116" w:rsidRDefault="00477B0E" w:rsidP="007E37D0">
            <w:pPr>
              <w:jc w:val="center"/>
            </w:pPr>
          </w:p>
          <w:p w:rsidR="00477B0E" w:rsidRPr="00DE5116" w:rsidRDefault="00477B0E" w:rsidP="007E37D0">
            <w:pPr>
              <w:jc w:val="center"/>
            </w:pPr>
          </w:p>
          <w:p w:rsidR="00477B0E" w:rsidRPr="00DE5116" w:rsidRDefault="00477B0E" w:rsidP="007E37D0">
            <w:pPr>
              <w:jc w:val="center"/>
            </w:pPr>
            <w:r w:rsidRPr="00DE5116">
              <w:t>февраль</w:t>
            </w:r>
          </w:p>
          <w:p w:rsidR="00477B0E" w:rsidRPr="00DE5116" w:rsidRDefault="00477B0E" w:rsidP="007E37D0">
            <w:pPr>
              <w:jc w:val="center"/>
            </w:pPr>
          </w:p>
          <w:p w:rsidR="00477B0E" w:rsidRPr="00DE5116" w:rsidRDefault="00477B0E" w:rsidP="007E37D0">
            <w:pPr>
              <w:jc w:val="center"/>
            </w:pPr>
            <w:r w:rsidRPr="00DE5116">
              <w:t>март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E" w:rsidRPr="00DE5116" w:rsidRDefault="00477B0E" w:rsidP="007E37D0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КДН и ЗП</w:t>
            </w:r>
          </w:p>
        </w:tc>
      </w:tr>
      <w:tr w:rsidR="00477B0E" w:rsidRPr="005826A3" w:rsidTr="009F1BAB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E" w:rsidRPr="005826A3" w:rsidRDefault="00477B0E" w:rsidP="007E37D0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B0E" w:rsidRDefault="00477B0E" w:rsidP="00324B32">
            <w:pPr>
              <w:jc w:val="both"/>
              <w:rPr>
                <w:sz w:val="26"/>
                <w:szCs w:val="26"/>
                <w:lang w:eastAsia="en-US"/>
              </w:rPr>
            </w:pPr>
            <w:r w:rsidRPr="003A0BFB">
              <w:rPr>
                <w:b/>
                <w:sz w:val="26"/>
                <w:szCs w:val="26"/>
              </w:rPr>
              <w:t>РАЗДЕЛ №</w:t>
            </w:r>
            <w:r>
              <w:rPr>
                <w:b/>
                <w:sz w:val="26"/>
                <w:szCs w:val="26"/>
              </w:rPr>
              <w:t xml:space="preserve"> 4.</w:t>
            </w:r>
            <w:r>
              <w:rPr>
                <w:sz w:val="26"/>
                <w:szCs w:val="26"/>
              </w:rPr>
              <w:t xml:space="preserve"> </w:t>
            </w:r>
            <w:r w:rsidRPr="00A3086B">
              <w:rPr>
                <w:sz w:val="26"/>
                <w:szCs w:val="26"/>
              </w:rPr>
              <w:t>Мероприятия по информационно</w:t>
            </w:r>
            <w:r>
              <w:rPr>
                <w:sz w:val="26"/>
                <w:szCs w:val="26"/>
              </w:rPr>
              <w:t xml:space="preserve">му </w:t>
            </w:r>
            <w:r w:rsidRPr="00A3086B">
              <w:rPr>
                <w:sz w:val="26"/>
                <w:szCs w:val="26"/>
              </w:rPr>
              <w:t>взаимодействию органов и учреждений системы профилактики безнадзорности и правонарушений несовершеннолетних</w:t>
            </w:r>
            <w:r>
              <w:rPr>
                <w:sz w:val="26"/>
                <w:szCs w:val="26"/>
              </w:rPr>
              <w:t xml:space="preserve"> </w:t>
            </w:r>
            <w:r w:rsidR="00E47B43">
              <w:rPr>
                <w:sz w:val="26"/>
                <w:szCs w:val="26"/>
              </w:rPr>
              <w:t>Рузского муниципального района</w:t>
            </w:r>
          </w:p>
        </w:tc>
      </w:tr>
      <w:tr w:rsidR="00E47B43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3" w:rsidRPr="005826A3" w:rsidRDefault="00DE5116" w:rsidP="007E37D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3" w:rsidRPr="00DE5116" w:rsidRDefault="00E47B43" w:rsidP="009F1BAB">
            <w:pPr>
              <w:jc w:val="both"/>
            </w:pPr>
            <w:r w:rsidRPr="00DE5116">
              <w:t xml:space="preserve">Оперативное информирование отдела по обеспечению деятельности комиссии по делам несовершеннолетних и защите их прав Рузского муниципального района (далее – КДН и ЗП) о выявлении на территории района: </w:t>
            </w:r>
          </w:p>
          <w:p w:rsidR="00E47B43" w:rsidRPr="00DE5116" w:rsidRDefault="00E47B43" w:rsidP="009F1BAB">
            <w:pPr>
              <w:jc w:val="both"/>
            </w:pPr>
            <w:r w:rsidRPr="00DE5116">
              <w:t>- о тяжких и особо тяжких преступлениях, совершенных несовершеннолетними и в отношении них;</w:t>
            </w:r>
          </w:p>
          <w:p w:rsidR="00E47B43" w:rsidRPr="00DE5116" w:rsidRDefault="00E47B43" w:rsidP="009F1BAB">
            <w:pPr>
              <w:jc w:val="both"/>
            </w:pPr>
            <w:r w:rsidRPr="00DE5116">
              <w:t>- о суицидах несовершеннолетних;</w:t>
            </w:r>
          </w:p>
          <w:p w:rsidR="00E47B43" w:rsidRPr="00DE5116" w:rsidRDefault="00E47B43" w:rsidP="009F1BAB">
            <w:pPr>
              <w:jc w:val="both"/>
            </w:pPr>
            <w:r w:rsidRPr="00DE5116">
              <w:t>- о самовольных уходах несовершеннолетних из семей родителей, и иных законных представителей, государственных учреждений органов образования, здравоохранения и социального обслуживания;</w:t>
            </w:r>
          </w:p>
          <w:p w:rsidR="00E47B43" w:rsidRPr="00DE5116" w:rsidRDefault="00E47B43" w:rsidP="009F1BAB">
            <w:pPr>
              <w:jc w:val="both"/>
            </w:pPr>
            <w:r w:rsidRPr="00DE5116">
              <w:t>- гибели детей и подростков;</w:t>
            </w:r>
          </w:p>
          <w:p w:rsidR="00E47B43" w:rsidRPr="00DE5116" w:rsidRDefault="00E47B43" w:rsidP="009F1BAB">
            <w:pPr>
              <w:jc w:val="both"/>
            </w:pPr>
            <w:r w:rsidRPr="00DE5116">
              <w:t>- причинению вреда жизни и здоровью несовершеннолетних;</w:t>
            </w:r>
          </w:p>
          <w:p w:rsidR="00E47B43" w:rsidRPr="00DE5116" w:rsidRDefault="00E47B43" w:rsidP="009F1BAB">
            <w:pPr>
              <w:jc w:val="both"/>
            </w:pPr>
            <w:r w:rsidRPr="00DE5116">
              <w:t>- о несовершеннолетних, доставленных в органы и учреждения системы профилактики в связи с безнадзорностью, беспризорностью.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3" w:rsidRPr="00DE5116" w:rsidRDefault="00E47B43" w:rsidP="007E37D0">
            <w:pPr>
              <w:jc w:val="center"/>
            </w:pPr>
            <w:r w:rsidRPr="00DE5116">
              <w:t>постоянно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3" w:rsidRPr="00DE5116" w:rsidRDefault="00E47B43" w:rsidP="007E37D0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ОУУП и ПДН ОМВД России по Рузскому муниципальному району,</w:t>
            </w:r>
          </w:p>
          <w:p w:rsidR="00E47B43" w:rsidRPr="00DE5116" w:rsidRDefault="00E47B43" w:rsidP="007E37D0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Органы и учреждения системы профилактики</w:t>
            </w:r>
          </w:p>
        </w:tc>
      </w:tr>
      <w:tr w:rsidR="00E47B43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3" w:rsidRPr="005826A3" w:rsidRDefault="00DE5116" w:rsidP="007E37D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3" w:rsidRPr="00DE5116" w:rsidRDefault="00E47B43" w:rsidP="009F1BAB">
            <w:r w:rsidRPr="00DE5116">
              <w:t>Подготовка обобщенных данных (таблиц), характеризующих состояние, структуру и динамику подростковой преступности.</w:t>
            </w:r>
          </w:p>
          <w:p w:rsidR="00E47B43" w:rsidRPr="00DE5116" w:rsidRDefault="00E47B43" w:rsidP="009F1BA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3" w:rsidRPr="00DE5116" w:rsidRDefault="00E47B43" w:rsidP="009F1BAB">
            <w:pPr>
              <w:jc w:val="center"/>
            </w:pPr>
            <w:r w:rsidRPr="00DE5116">
              <w:t>ежемесячно</w:t>
            </w:r>
          </w:p>
          <w:p w:rsidR="00E47B43" w:rsidRPr="00DE5116" w:rsidRDefault="00E47B43" w:rsidP="009F1BAB">
            <w:pPr>
              <w:jc w:val="center"/>
            </w:pPr>
            <w:r w:rsidRPr="00DE5116">
              <w:t xml:space="preserve">(до 15 числа месяца, следующего за </w:t>
            </w:r>
            <w:proofErr w:type="gramStart"/>
            <w:r w:rsidRPr="00DE5116">
              <w:t>отчетным</w:t>
            </w:r>
            <w:proofErr w:type="gramEnd"/>
            <w:r w:rsidRPr="00DE5116">
              <w:t>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B43" w:rsidRPr="00DE5116" w:rsidRDefault="00E47B43" w:rsidP="00E47B43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ОУУП и ПДН ОМВД России по Рузскому муниципальному району,</w:t>
            </w:r>
          </w:p>
          <w:p w:rsidR="00E47B43" w:rsidRPr="00DE5116" w:rsidRDefault="00E47B43" w:rsidP="007E37D0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Отдел по обеспечению деятельности КДН и ЗП</w:t>
            </w:r>
          </w:p>
        </w:tc>
      </w:tr>
      <w:tr w:rsidR="00A85EEA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A" w:rsidRPr="005826A3" w:rsidRDefault="00DE5116" w:rsidP="007E37D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A" w:rsidRPr="00DE5116" w:rsidRDefault="00A85EEA">
            <w:r w:rsidRPr="00DE5116">
              <w:t>Подведение итогов профилактического мероприятия  «</w:t>
            </w:r>
            <w:r w:rsidRPr="00DE5116">
              <w:rPr>
                <w:b/>
              </w:rPr>
              <w:t>Безнадзорные дети</w:t>
            </w:r>
            <w:r w:rsidRPr="00DE5116">
              <w:t>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A" w:rsidRPr="00DE5116" w:rsidRDefault="00A85EEA">
            <w:r w:rsidRPr="00DE5116">
              <w:t>до 01.03.2017 г.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A" w:rsidRPr="00DE5116" w:rsidRDefault="00A85EEA" w:rsidP="007E37D0">
            <w:pPr>
              <w:jc w:val="both"/>
              <w:rPr>
                <w:lang w:eastAsia="en-US"/>
              </w:rPr>
            </w:pPr>
          </w:p>
        </w:tc>
      </w:tr>
      <w:tr w:rsidR="00A85EEA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A" w:rsidRPr="005826A3" w:rsidRDefault="00DE5116" w:rsidP="007E37D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A" w:rsidRPr="00DE5116" w:rsidRDefault="00A85EEA" w:rsidP="009F1BAB">
            <w:pPr>
              <w:ind w:left="14"/>
              <w:jc w:val="both"/>
            </w:pPr>
            <w:r w:rsidRPr="00DE5116">
              <w:t>Подготовка ежегодного Доклада «О состоянии и мерах по предупреждению безнадзорности, беспризорности и правонарушений несовершеннолетних и защите их прав на территории Московской области».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A" w:rsidRPr="00DE5116" w:rsidRDefault="00A85EEA" w:rsidP="009F1BAB">
            <w:pPr>
              <w:jc w:val="center"/>
            </w:pPr>
            <w:r w:rsidRPr="00DE5116">
              <w:t>март - апрель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A" w:rsidRPr="00DE5116" w:rsidRDefault="00A85EEA" w:rsidP="007E37D0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Отдел по обеспечению деятельности КДН и ЗП,</w:t>
            </w:r>
          </w:p>
          <w:p w:rsidR="00A85EEA" w:rsidRPr="00DE5116" w:rsidRDefault="00A85EEA" w:rsidP="007E37D0">
            <w:pPr>
              <w:jc w:val="both"/>
              <w:rPr>
                <w:lang w:eastAsia="en-US"/>
              </w:rPr>
            </w:pPr>
          </w:p>
        </w:tc>
      </w:tr>
      <w:tr w:rsidR="00A85EEA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A" w:rsidRPr="005826A3" w:rsidRDefault="00DE5116" w:rsidP="007E37D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A" w:rsidRPr="00DE5116" w:rsidRDefault="00A85EEA" w:rsidP="009F1BAB">
            <w:pPr>
              <w:jc w:val="both"/>
            </w:pPr>
            <w:r w:rsidRPr="00DE5116">
              <w:t xml:space="preserve">Проведение </w:t>
            </w:r>
            <w:proofErr w:type="gramStart"/>
            <w:r w:rsidRPr="00DE5116">
              <w:t>анализа эффективности работы специалистов участковой социальной службы</w:t>
            </w:r>
            <w:proofErr w:type="gramEnd"/>
            <w:r w:rsidRPr="00DE5116">
              <w:t xml:space="preserve"> с семьями, находящимися в социально опасном положении, и семьями, в которых несовершеннолетние состоят на учетах в комиссии по делам несовершеннолетних и защите их прав, а также органах внутренних дел. </w:t>
            </w:r>
          </w:p>
          <w:p w:rsidR="00A85EEA" w:rsidRPr="00DE5116" w:rsidRDefault="00A85EEA" w:rsidP="00A85EEA">
            <w:pPr>
              <w:jc w:val="both"/>
            </w:pPr>
            <w:r w:rsidRPr="00DE5116">
              <w:t>Инициирование рассмотрения проделанной работы на заседаниях КДН и ЗП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A" w:rsidRPr="00DE5116" w:rsidRDefault="00A85EEA" w:rsidP="009F1BAB">
            <w:r w:rsidRPr="00DE5116">
              <w:t>ежеквартально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EEA" w:rsidRPr="00DE5116" w:rsidRDefault="00A85EEA" w:rsidP="007E37D0">
            <w:pPr>
              <w:jc w:val="both"/>
              <w:rPr>
                <w:lang w:eastAsia="en-US"/>
              </w:rPr>
            </w:pPr>
            <w:proofErr w:type="spellStart"/>
            <w:r w:rsidRPr="00DE5116">
              <w:rPr>
                <w:lang w:eastAsia="en-US"/>
              </w:rPr>
              <w:t>Рузское</w:t>
            </w:r>
            <w:proofErr w:type="spellEnd"/>
            <w:r w:rsidRPr="00DE5116">
              <w:rPr>
                <w:lang w:eastAsia="en-US"/>
              </w:rPr>
              <w:t xml:space="preserve"> управление социальной защиты населения,</w:t>
            </w:r>
          </w:p>
          <w:p w:rsidR="00A85EEA" w:rsidRPr="00DE5116" w:rsidRDefault="00A85EEA" w:rsidP="007E37D0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ГКУ СО МО РСРЦН «Астарта»</w:t>
            </w:r>
            <w:r w:rsidR="0067104E" w:rsidRPr="00DE5116">
              <w:rPr>
                <w:lang w:eastAsia="en-US"/>
              </w:rPr>
              <w:t>,</w:t>
            </w:r>
          </w:p>
          <w:p w:rsidR="0067104E" w:rsidRPr="00DE5116" w:rsidRDefault="0067104E" w:rsidP="007E37D0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КДН и ЗП</w:t>
            </w:r>
          </w:p>
        </w:tc>
      </w:tr>
      <w:tr w:rsidR="0067104E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4E" w:rsidRPr="005826A3" w:rsidRDefault="00DE5116" w:rsidP="007E37D0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4E" w:rsidRPr="00DE5116" w:rsidRDefault="0067104E" w:rsidP="0067104E">
            <w:r w:rsidRPr="00DE5116">
              <w:t xml:space="preserve">Проведение анализа состояния, структуры и динамики подростковой преступности на территории района, причин и </w:t>
            </w:r>
            <w:r w:rsidRPr="00DE5116">
              <w:lastRenderedPageBreak/>
              <w:t>условий способствующих, совершению несовершеннолетними преступлений и принятых мер профилактики.</w:t>
            </w:r>
          </w:p>
          <w:p w:rsidR="0067104E" w:rsidRPr="00DE5116" w:rsidRDefault="0067104E" w:rsidP="0067104E">
            <w:r w:rsidRPr="00DE5116">
              <w:t>Направление анализа в КДН и ЗП района.</w:t>
            </w:r>
          </w:p>
          <w:p w:rsidR="0067104E" w:rsidRPr="00DE5116" w:rsidRDefault="0067104E" w:rsidP="0067104E"/>
          <w:p w:rsidR="0067104E" w:rsidRPr="00DE5116" w:rsidRDefault="0067104E" w:rsidP="0067104E"/>
          <w:p w:rsidR="0067104E" w:rsidRPr="00DE5116" w:rsidRDefault="0067104E" w:rsidP="0067104E">
            <w:r w:rsidRPr="00DE5116">
              <w:t xml:space="preserve">Направление анализа в </w:t>
            </w:r>
            <w:proofErr w:type="gramStart"/>
            <w:r w:rsidRPr="00DE5116">
              <w:t>Московскую</w:t>
            </w:r>
            <w:proofErr w:type="gramEnd"/>
            <w:r w:rsidRPr="00DE5116">
              <w:t xml:space="preserve"> областную КДН и ЗП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4E" w:rsidRPr="00DE5116" w:rsidRDefault="0067104E" w:rsidP="009F1BAB">
            <w:pPr>
              <w:jc w:val="center"/>
            </w:pPr>
            <w:r w:rsidRPr="00DE5116">
              <w:lastRenderedPageBreak/>
              <w:t>ежеквартально</w:t>
            </w:r>
          </w:p>
          <w:p w:rsidR="0067104E" w:rsidRPr="00DE5116" w:rsidRDefault="0067104E" w:rsidP="009F1BAB">
            <w:pPr>
              <w:jc w:val="center"/>
            </w:pPr>
            <w:r w:rsidRPr="00DE5116">
              <w:t xml:space="preserve">(до 15 числа, </w:t>
            </w:r>
            <w:r w:rsidRPr="00DE5116">
              <w:lastRenderedPageBreak/>
              <w:t>месяца, следующего за отчетным периодом)</w:t>
            </w:r>
          </w:p>
          <w:p w:rsidR="0067104E" w:rsidRPr="00DE5116" w:rsidRDefault="0067104E" w:rsidP="0067104E">
            <w:pPr>
              <w:jc w:val="center"/>
            </w:pPr>
            <w:r w:rsidRPr="00DE5116">
              <w:t>(до 20 числа, месяца, следующего за отчетным периодом)</w:t>
            </w:r>
          </w:p>
          <w:p w:rsidR="0067104E" w:rsidRPr="00DE5116" w:rsidRDefault="0067104E" w:rsidP="0067104E">
            <w:pPr>
              <w:jc w:val="center"/>
            </w:pPr>
          </w:p>
          <w:p w:rsidR="0067104E" w:rsidRPr="00DE5116" w:rsidRDefault="0067104E" w:rsidP="0067104E">
            <w:pPr>
              <w:jc w:val="center"/>
            </w:pPr>
            <w:r w:rsidRPr="00DE5116">
              <w:t>(до 25 числа, месяца, следующего за отчетным периодом)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04E" w:rsidRPr="00DE5116" w:rsidRDefault="0067104E" w:rsidP="007E37D0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lastRenderedPageBreak/>
              <w:t>ОУУП и ПДН ОМВД России по Рузскому муниципальному району</w:t>
            </w:r>
          </w:p>
          <w:p w:rsidR="0067104E" w:rsidRPr="00DE5116" w:rsidRDefault="0067104E" w:rsidP="007E37D0">
            <w:pPr>
              <w:jc w:val="both"/>
              <w:rPr>
                <w:lang w:eastAsia="en-US"/>
              </w:rPr>
            </w:pPr>
          </w:p>
          <w:p w:rsidR="0067104E" w:rsidRPr="00DE5116" w:rsidRDefault="0067104E" w:rsidP="007E37D0">
            <w:pPr>
              <w:jc w:val="both"/>
              <w:rPr>
                <w:lang w:eastAsia="en-US"/>
              </w:rPr>
            </w:pPr>
          </w:p>
          <w:p w:rsidR="0067104E" w:rsidRPr="00DE5116" w:rsidRDefault="0067104E" w:rsidP="007E37D0">
            <w:pPr>
              <w:jc w:val="both"/>
              <w:rPr>
                <w:lang w:eastAsia="en-US"/>
              </w:rPr>
            </w:pPr>
          </w:p>
          <w:p w:rsidR="0067104E" w:rsidRPr="00DE5116" w:rsidRDefault="0067104E" w:rsidP="007E37D0">
            <w:pPr>
              <w:jc w:val="both"/>
              <w:rPr>
                <w:lang w:eastAsia="en-US"/>
              </w:rPr>
            </w:pPr>
          </w:p>
          <w:p w:rsidR="0067104E" w:rsidRPr="00DE5116" w:rsidRDefault="0067104E" w:rsidP="007E37D0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КДН и ЗП</w:t>
            </w:r>
          </w:p>
        </w:tc>
      </w:tr>
      <w:tr w:rsidR="009A1796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6" w:rsidRPr="005826A3" w:rsidRDefault="00DE5116" w:rsidP="009A17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7.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6" w:rsidRPr="00DE5116" w:rsidRDefault="009A1796" w:rsidP="009A1796">
            <w:pPr>
              <w:tabs>
                <w:tab w:val="left" w:pos="457"/>
              </w:tabs>
              <w:jc w:val="both"/>
            </w:pPr>
            <w:r w:rsidRPr="00DE5116">
              <w:t>Проведение анализа состояния, структуры и динамики преступлений, совершенных в отношении несовершеннолетних на территории района, причин и условий им способствующих, а также принятых мер профилактики.</w:t>
            </w:r>
          </w:p>
          <w:p w:rsidR="009A1796" w:rsidRPr="00DE5116" w:rsidRDefault="009A1796" w:rsidP="009A1796">
            <w:pPr>
              <w:ind w:left="14" w:hanging="14"/>
              <w:jc w:val="both"/>
            </w:pPr>
          </w:p>
          <w:p w:rsidR="009A1796" w:rsidRPr="00DE5116" w:rsidRDefault="009A1796" w:rsidP="009A1796">
            <w:r w:rsidRPr="00DE5116">
              <w:t>Направление анализа в КДН и ЗП района.</w:t>
            </w:r>
          </w:p>
          <w:p w:rsidR="009A1796" w:rsidRPr="00DE5116" w:rsidRDefault="009A1796" w:rsidP="009A1796"/>
          <w:p w:rsidR="009A1796" w:rsidRPr="00DE5116" w:rsidRDefault="009A1796" w:rsidP="009A1796"/>
          <w:p w:rsidR="009A1796" w:rsidRPr="00DE5116" w:rsidRDefault="009A1796" w:rsidP="009A1796">
            <w:pPr>
              <w:ind w:left="14" w:hanging="14"/>
              <w:jc w:val="both"/>
            </w:pPr>
            <w:r w:rsidRPr="00DE5116">
              <w:t xml:space="preserve">Направление анализа в </w:t>
            </w:r>
            <w:proofErr w:type="gramStart"/>
            <w:r w:rsidRPr="00DE5116">
              <w:t>Московскую</w:t>
            </w:r>
            <w:proofErr w:type="gramEnd"/>
            <w:r w:rsidRPr="00DE5116">
              <w:t xml:space="preserve"> областную КДН и ЗП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6" w:rsidRPr="00DE5116" w:rsidRDefault="009A1796" w:rsidP="009A1796">
            <w:pPr>
              <w:jc w:val="center"/>
            </w:pPr>
            <w:r w:rsidRPr="00DE5116">
              <w:t>ежеквартально</w:t>
            </w:r>
          </w:p>
          <w:p w:rsidR="009A1796" w:rsidRPr="00DE5116" w:rsidRDefault="009A1796" w:rsidP="009A1796">
            <w:pPr>
              <w:jc w:val="center"/>
            </w:pPr>
            <w:r w:rsidRPr="00DE5116">
              <w:t>(до 15 числа, месяца, следующего за отчетным периодом)</w:t>
            </w:r>
          </w:p>
          <w:p w:rsidR="009A1796" w:rsidRPr="00DE5116" w:rsidRDefault="009A1796" w:rsidP="009A1796">
            <w:pPr>
              <w:jc w:val="center"/>
            </w:pPr>
          </w:p>
          <w:p w:rsidR="009A1796" w:rsidRPr="00DE5116" w:rsidRDefault="009A1796" w:rsidP="009A1796">
            <w:pPr>
              <w:jc w:val="center"/>
            </w:pPr>
          </w:p>
          <w:p w:rsidR="009A1796" w:rsidRPr="00DE5116" w:rsidRDefault="009A1796" w:rsidP="009A1796">
            <w:pPr>
              <w:jc w:val="center"/>
            </w:pPr>
            <w:r w:rsidRPr="00DE5116">
              <w:t>(до 20 числа, месяца, следующего за отчетным периодом)</w:t>
            </w:r>
          </w:p>
          <w:p w:rsidR="009A1796" w:rsidRPr="00DE5116" w:rsidRDefault="009A1796" w:rsidP="009A1796">
            <w:pPr>
              <w:jc w:val="center"/>
            </w:pPr>
          </w:p>
          <w:p w:rsidR="009A1796" w:rsidRPr="00DE5116" w:rsidRDefault="009A1796" w:rsidP="009A1796">
            <w:pPr>
              <w:jc w:val="center"/>
            </w:pPr>
            <w:r w:rsidRPr="00DE5116">
              <w:t>(до 25 числа, месяца, следующего за отчетным периодом)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6" w:rsidRPr="00DE5116" w:rsidRDefault="009A1796" w:rsidP="009A1796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ОУУП и ПДН ОМВД России по Рузскому муниципальному району</w:t>
            </w:r>
          </w:p>
          <w:p w:rsidR="009A1796" w:rsidRPr="00DE5116" w:rsidRDefault="009A1796" w:rsidP="009A1796">
            <w:pPr>
              <w:jc w:val="both"/>
              <w:rPr>
                <w:lang w:eastAsia="en-US"/>
              </w:rPr>
            </w:pPr>
          </w:p>
          <w:p w:rsidR="009A1796" w:rsidRPr="00DE5116" w:rsidRDefault="009A1796" w:rsidP="009A1796">
            <w:pPr>
              <w:jc w:val="both"/>
              <w:rPr>
                <w:lang w:eastAsia="en-US"/>
              </w:rPr>
            </w:pPr>
          </w:p>
          <w:p w:rsidR="009A1796" w:rsidRPr="00DE5116" w:rsidRDefault="009A1796" w:rsidP="009A1796">
            <w:pPr>
              <w:jc w:val="both"/>
              <w:rPr>
                <w:lang w:eastAsia="en-US"/>
              </w:rPr>
            </w:pPr>
          </w:p>
          <w:p w:rsidR="009A1796" w:rsidRPr="00DE5116" w:rsidRDefault="009A1796" w:rsidP="009A1796">
            <w:pPr>
              <w:jc w:val="both"/>
              <w:rPr>
                <w:lang w:eastAsia="en-US"/>
              </w:rPr>
            </w:pPr>
          </w:p>
          <w:p w:rsidR="009A1796" w:rsidRPr="00DE5116" w:rsidRDefault="009A1796" w:rsidP="009A1796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КДН и ЗП</w:t>
            </w:r>
          </w:p>
        </w:tc>
      </w:tr>
      <w:tr w:rsidR="009A1796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6" w:rsidRPr="005826A3" w:rsidRDefault="00DE5116" w:rsidP="009A17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6" w:rsidRPr="00DE5116" w:rsidRDefault="009A1796" w:rsidP="009F1BAB">
            <w:pPr>
              <w:jc w:val="both"/>
            </w:pPr>
            <w:r w:rsidRPr="00DE5116">
              <w:t>Проведение СВЕРКИ несовершеннолетних, совершивших суициды на территории района.</w:t>
            </w:r>
          </w:p>
          <w:p w:rsidR="009A1796" w:rsidRPr="00DE5116" w:rsidRDefault="009A1796" w:rsidP="009F1BAB">
            <w:pPr>
              <w:jc w:val="both"/>
            </w:pPr>
          </w:p>
          <w:p w:rsidR="009A1796" w:rsidRPr="00DE5116" w:rsidRDefault="009A1796" w:rsidP="009F1BAB">
            <w:pPr>
              <w:jc w:val="both"/>
            </w:pPr>
          </w:p>
          <w:p w:rsidR="009A1796" w:rsidRPr="00DE5116" w:rsidRDefault="009A1796" w:rsidP="009F1BAB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6" w:rsidRPr="00DE5116" w:rsidRDefault="009A1796" w:rsidP="009F1BAB">
            <w:pPr>
              <w:jc w:val="center"/>
            </w:pPr>
            <w:r w:rsidRPr="00DE5116">
              <w:lastRenderedPageBreak/>
              <w:t>ежеквартально</w:t>
            </w:r>
          </w:p>
          <w:p w:rsidR="009A1796" w:rsidRPr="00DE5116" w:rsidRDefault="009A1796" w:rsidP="009A1796">
            <w:pPr>
              <w:jc w:val="center"/>
            </w:pPr>
            <w:r w:rsidRPr="00DE5116">
              <w:t xml:space="preserve">(до 20 числа, месяца, </w:t>
            </w:r>
            <w:r w:rsidRPr="00DE5116">
              <w:lastRenderedPageBreak/>
              <w:t>следующего за отчетным периодом)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6" w:rsidRPr="00DE5116" w:rsidRDefault="009A1796" w:rsidP="009A1796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lastRenderedPageBreak/>
              <w:t>ОУУП и ПДН ОМВД России по Рузскому муниципальному району,</w:t>
            </w:r>
          </w:p>
          <w:p w:rsidR="009A1796" w:rsidRPr="00DE5116" w:rsidRDefault="009A1796" w:rsidP="009A1796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Учреждения здравоохранения,</w:t>
            </w:r>
          </w:p>
          <w:p w:rsidR="009A1796" w:rsidRPr="00DE5116" w:rsidRDefault="009A1796" w:rsidP="009A1796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lastRenderedPageBreak/>
              <w:t>КДН и ЗП</w:t>
            </w:r>
          </w:p>
          <w:p w:rsidR="009A1796" w:rsidRPr="00DE5116" w:rsidRDefault="009A1796" w:rsidP="009A1796">
            <w:pPr>
              <w:jc w:val="both"/>
              <w:rPr>
                <w:lang w:eastAsia="en-US"/>
              </w:rPr>
            </w:pPr>
          </w:p>
        </w:tc>
      </w:tr>
      <w:tr w:rsidR="009A1796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6" w:rsidRPr="005826A3" w:rsidRDefault="00DE5116" w:rsidP="009A17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9.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6" w:rsidRPr="00DE5116" w:rsidRDefault="009A1796" w:rsidP="009A1796">
            <w:pPr>
              <w:tabs>
                <w:tab w:val="left" w:pos="457"/>
              </w:tabs>
              <w:jc w:val="both"/>
            </w:pPr>
            <w:r w:rsidRPr="00DE5116">
              <w:t>Проведение анализа причин и условий, способствующих совершению несовершеннолетними самовольных уходов из семьи родителей, иных законных представителей, а также из организаций образования, здравоохранения и социального обслуживания населения.</w:t>
            </w:r>
          </w:p>
          <w:p w:rsidR="009A1796" w:rsidRPr="00DE5116" w:rsidRDefault="009A1796" w:rsidP="009A1796">
            <w:pPr>
              <w:ind w:left="14" w:hanging="14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6" w:rsidRPr="00DE5116" w:rsidRDefault="009A1796" w:rsidP="009A1796">
            <w:pPr>
              <w:jc w:val="center"/>
            </w:pPr>
            <w:r w:rsidRPr="00DE5116">
              <w:t>ежеквартально</w:t>
            </w:r>
          </w:p>
          <w:p w:rsidR="009A1796" w:rsidRPr="00DE5116" w:rsidRDefault="009A1796" w:rsidP="009A1796">
            <w:pPr>
              <w:jc w:val="center"/>
            </w:pPr>
            <w:r w:rsidRPr="00DE5116">
              <w:t>(до 10 числа, месяца, следующего за отчетным периодом)</w:t>
            </w:r>
          </w:p>
          <w:p w:rsidR="009A1796" w:rsidRPr="00DE5116" w:rsidRDefault="009A1796" w:rsidP="009A1796">
            <w:pPr>
              <w:jc w:val="center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6" w:rsidRPr="00DE5116" w:rsidRDefault="009A1796" w:rsidP="009A1796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ОУУП и ПДН ОМВД России по Рузскому муниципальному району,</w:t>
            </w:r>
          </w:p>
          <w:p w:rsidR="009A1796" w:rsidRPr="00DE5116" w:rsidRDefault="009A1796" w:rsidP="009A1796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Образовательные организации,</w:t>
            </w:r>
          </w:p>
          <w:p w:rsidR="009A1796" w:rsidRPr="00DE5116" w:rsidRDefault="009A1796" w:rsidP="009A1796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КДН и ЗП</w:t>
            </w:r>
          </w:p>
          <w:p w:rsidR="009A1796" w:rsidRPr="00DE5116" w:rsidRDefault="009A1796" w:rsidP="009A1796">
            <w:pPr>
              <w:jc w:val="both"/>
              <w:rPr>
                <w:lang w:eastAsia="en-US"/>
              </w:rPr>
            </w:pPr>
          </w:p>
        </w:tc>
      </w:tr>
      <w:tr w:rsidR="009A1796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6" w:rsidRPr="005826A3" w:rsidRDefault="00DE5116" w:rsidP="009A17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6" w:rsidRPr="00DE5116" w:rsidRDefault="009A1796" w:rsidP="009A1796">
            <w:pPr>
              <w:jc w:val="both"/>
            </w:pPr>
            <w:r w:rsidRPr="00DE5116">
              <w:t>Проведение анализа причин и условий, способствующих совершению несовершеннолетними суицидов.</w:t>
            </w:r>
          </w:p>
          <w:p w:rsidR="009A1796" w:rsidRPr="00DE5116" w:rsidRDefault="009A1796" w:rsidP="009A1796">
            <w:pPr>
              <w:ind w:left="14" w:hanging="14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7C" w:rsidRPr="00DE5116" w:rsidRDefault="004C557C" w:rsidP="004C557C">
            <w:pPr>
              <w:jc w:val="center"/>
            </w:pPr>
            <w:r w:rsidRPr="00DE5116">
              <w:t>полугодие, год</w:t>
            </w:r>
          </w:p>
          <w:p w:rsidR="004C557C" w:rsidRPr="00DE5116" w:rsidRDefault="004C557C" w:rsidP="004C557C">
            <w:pPr>
              <w:jc w:val="center"/>
            </w:pPr>
            <w:r w:rsidRPr="00DE5116">
              <w:t>(до 10 числа, месяца, следующего за отчетным периодом)</w:t>
            </w:r>
          </w:p>
          <w:p w:rsidR="009A1796" w:rsidRPr="00DE5116" w:rsidRDefault="009A1796" w:rsidP="009A1796">
            <w:pPr>
              <w:jc w:val="center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7C" w:rsidRPr="00DE5116" w:rsidRDefault="004C557C" w:rsidP="004C557C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КДН и ЗП</w:t>
            </w:r>
          </w:p>
          <w:p w:rsidR="009A1796" w:rsidRPr="00DE5116" w:rsidRDefault="009A1796" w:rsidP="009A1796">
            <w:pPr>
              <w:jc w:val="both"/>
              <w:rPr>
                <w:lang w:eastAsia="en-US"/>
              </w:rPr>
            </w:pPr>
          </w:p>
        </w:tc>
      </w:tr>
      <w:tr w:rsidR="009A1796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6" w:rsidRPr="005826A3" w:rsidRDefault="00DE5116" w:rsidP="009A17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7C" w:rsidRPr="00DE5116" w:rsidRDefault="004C557C" w:rsidP="004C557C">
            <w:pPr>
              <w:jc w:val="both"/>
            </w:pPr>
            <w:r w:rsidRPr="00DE5116">
              <w:t xml:space="preserve">Проведение анализа организации занятости, отдыха и оздоровления подростков, состоящих на учете </w:t>
            </w:r>
            <w:proofErr w:type="gramStart"/>
            <w:r w:rsidRPr="00DE5116">
              <w:t>в</w:t>
            </w:r>
            <w:proofErr w:type="gramEnd"/>
            <w:r w:rsidRPr="00DE5116">
              <w:t>:</w:t>
            </w:r>
          </w:p>
          <w:p w:rsidR="004C557C" w:rsidRPr="00DE5116" w:rsidRDefault="004C557C" w:rsidP="004C557C">
            <w:pPr>
              <w:jc w:val="both"/>
            </w:pPr>
            <w:r w:rsidRPr="00DE5116">
              <w:t xml:space="preserve">- образовательных </w:t>
            </w:r>
            <w:proofErr w:type="gramStart"/>
            <w:r w:rsidRPr="00DE5116">
              <w:t>организациях</w:t>
            </w:r>
            <w:proofErr w:type="gramEnd"/>
            <w:r w:rsidRPr="00DE5116">
              <w:t>;</w:t>
            </w:r>
          </w:p>
          <w:p w:rsidR="004C557C" w:rsidRPr="00DE5116" w:rsidRDefault="004C557C" w:rsidP="004C557C">
            <w:pPr>
              <w:jc w:val="both"/>
            </w:pPr>
            <w:r w:rsidRPr="00DE5116">
              <w:t>- ОУУП и ПДН России по Рузскому району,</w:t>
            </w:r>
          </w:p>
          <w:p w:rsidR="004C557C" w:rsidRPr="00DE5116" w:rsidRDefault="004C557C" w:rsidP="004C557C">
            <w:pPr>
              <w:jc w:val="both"/>
            </w:pPr>
            <w:r w:rsidRPr="00DE5116">
              <w:t>- комиссии по делам несовершеннолетних и защите их прав.</w:t>
            </w:r>
          </w:p>
          <w:p w:rsidR="009A1796" w:rsidRPr="00DE5116" w:rsidRDefault="009A1796" w:rsidP="009A1796">
            <w:pPr>
              <w:ind w:left="14" w:hanging="14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7C" w:rsidRPr="00DE5116" w:rsidRDefault="004C557C" w:rsidP="004C557C">
            <w:pPr>
              <w:jc w:val="center"/>
            </w:pPr>
            <w:r w:rsidRPr="00DE5116">
              <w:t>ежемесячно</w:t>
            </w:r>
          </w:p>
          <w:p w:rsidR="004C557C" w:rsidRPr="00DE5116" w:rsidRDefault="004C557C" w:rsidP="004C557C">
            <w:pPr>
              <w:jc w:val="center"/>
            </w:pPr>
            <w:r w:rsidRPr="00DE5116">
              <w:t>май - август</w:t>
            </w:r>
          </w:p>
          <w:p w:rsidR="004C557C" w:rsidRPr="00DE5116" w:rsidRDefault="004C557C" w:rsidP="004C557C">
            <w:pPr>
              <w:jc w:val="center"/>
            </w:pPr>
            <w:r w:rsidRPr="00DE5116">
              <w:t>(до 05 числа, месяца, следующего за отчетным периодом)</w:t>
            </w:r>
          </w:p>
          <w:p w:rsidR="009A1796" w:rsidRPr="00DE5116" w:rsidRDefault="009A1796" w:rsidP="009A1796">
            <w:pPr>
              <w:jc w:val="center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6" w:rsidRPr="00DE5116" w:rsidRDefault="004C557C" w:rsidP="009A1796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Управление образования,</w:t>
            </w:r>
          </w:p>
          <w:p w:rsidR="004C557C" w:rsidRPr="00DE5116" w:rsidRDefault="004C557C" w:rsidP="009A1796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Образовательные организации,</w:t>
            </w:r>
          </w:p>
          <w:p w:rsidR="004C557C" w:rsidRPr="00DE5116" w:rsidRDefault="004C557C" w:rsidP="009A1796">
            <w:pPr>
              <w:jc w:val="both"/>
            </w:pPr>
            <w:r w:rsidRPr="00DE5116">
              <w:t>ОУУП и ПДН России по Рузскому району,</w:t>
            </w:r>
          </w:p>
          <w:p w:rsidR="004C557C" w:rsidRPr="00DE5116" w:rsidRDefault="004C557C" w:rsidP="009A1796">
            <w:pPr>
              <w:jc w:val="both"/>
              <w:rPr>
                <w:lang w:eastAsia="en-US"/>
              </w:rPr>
            </w:pPr>
            <w:r w:rsidRPr="00DE5116">
              <w:t>КДН и ЗП</w:t>
            </w:r>
          </w:p>
        </w:tc>
      </w:tr>
      <w:tr w:rsidR="009A1796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6" w:rsidRPr="005826A3" w:rsidRDefault="00DE5116" w:rsidP="009A1796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E" w:rsidRPr="00DE5116" w:rsidRDefault="00444CEE" w:rsidP="00444CEE">
            <w:pPr>
              <w:jc w:val="both"/>
            </w:pPr>
            <w:r w:rsidRPr="00DE5116">
              <w:t>Проведение анализа причин и условий, способствующих совершению несовершеннолетними преступлений в сфере незаконного оборота наркотических средств и психотропных веществ, а также совершению административных правонарушений в обозначенной сфере.</w:t>
            </w:r>
          </w:p>
          <w:p w:rsidR="009A1796" w:rsidRPr="00DE5116" w:rsidRDefault="009A1796" w:rsidP="009A1796">
            <w:pPr>
              <w:ind w:left="14" w:hanging="14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EE" w:rsidRPr="00DE5116" w:rsidRDefault="00444CEE" w:rsidP="00444CEE">
            <w:pPr>
              <w:jc w:val="center"/>
            </w:pPr>
            <w:r w:rsidRPr="00DE5116">
              <w:t>полугодие, год</w:t>
            </w:r>
          </w:p>
          <w:p w:rsidR="00444CEE" w:rsidRPr="00DE5116" w:rsidRDefault="00444CEE" w:rsidP="00444CEE">
            <w:pPr>
              <w:jc w:val="center"/>
            </w:pPr>
            <w:r w:rsidRPr="00DE5116">
              <w:t>(до 05 числа, месяца, следующего за отчетным периодом)</w:t>
            </w:r>
          </w:p>
          <w:p w:rsidR="009A1796" w:rsidRPr="00DE5116" w:rsidRDefault="009A1796" w:rsidP="009A1796">
            <w:pPr>
              <w:jc w:val="center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796" w:rsidRPr="00DE5116" w:rsidRDefault="00444CEE" w:rsidP="009A1796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КДН и ЗП</w:t>
            </w:r>
          </w:p>
        </w:tc>
      </w:tr>
      <w:tr w:rsidR="002C3509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9" w:rsidRPr="005826A3" w:rsidRDefault="00DE5116" w:rsidP="002C3509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9" w:rsidRPr="00DE5116" w:rsidRDefault="002C3509" w:rsidP="002C3509">
            <w:pPr>
              <w:jc w:val="both"/>
            </w:pPr>
            <w:r w:rsidRPr="00DE5116">
              <w:t>Проведение анализа причин и условий, способствующих совершению несовершеннолетними преступлений экстремистской направленности (</w:t>
            </w:r>
            <w:r w:rsidRPr="00DE5116">
              <w:rPr>
                <w:b/>
              </w:rPr>
              <w:t>при их наличии</w:t>
            </w:r>
            <w:r w:rsidRPr="00DE5116">
              <w:t>).</w:t>
            </w:r>
          </w:p>
          <w:p w:rsidR="002C3509" w:rsidRPr="00DE5116" w:rsidRDefault="002C3509" w:rsidP="002C3509">
            <w:pPr>
              <w:ind w:left="14" w:hanging="14"/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9" w:rsidRPr="00DE5116" w:rsidRDefault="002C3509" w:rsidP="002C3509">
            <w:pPr>
              <w:jc w:val="center"/>
            </w:pPr>
            <w:r w:rsidRPr="00DE5116">
              <w:t>полугодие, год</w:t>
            </w:r>
          </w:p>
          <w:p w:rsidR="002C3509" w:rsidRPr="00DE5116" w:rsidRDefault="002C3509" w:rsidP="002C3509">
            <w:pPr>
              <w:jc w:val="center"/>
            </w:pPr>
            <w:r w:rsidRPr="00DE5116">
              <w:t xml:space="preserve">(до 15 числа, месяца, следующего за отчетным </w:t>
            </w:r>
            <w:r w:rsidRPr="00DE5116">
              <w:lastRenderedPageBreak/>
              <w:t>периодом)</w:t>
            </w:r>
          </w:p>
          <w:p w:rsidR="002C3509" w:rsidRPr="00DE5116" w:rsidRDefault="002C3509" w:rsidP="002C3509">
            <w:pPr>
              <w:jc w:val="center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509" w:rsidRPr="00DE5116" w:rsidRDefault="002C3509" w:rsidP="002C3509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lastRenderedPageBreak/>
              <w:t>КДН и ЗП</w:t>
            </w:r>
          </w:p>
        </w:tc>
      </w:tr>
      <w:tr w:rsidR="004D0E88" w:rsidRPr="005826A3" w:rsidTr="00722509"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8" w:rsidRPr="005826A3" w:rsidRDefault="00DE5116" w:rsidP="004D0E88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14.</w:t>
            </w:r>
          </w:p>
        </w:tc>
        <w:tc>
          <w:tcPr>
            <w:tcW w:w="6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8" w:rsidRPr="00DE5116" w:rsidRDefault="004D0E88" w:rsidP="004D0E88">
            <w:pPr>
              <w:ind w:left="14"/>
              <w:jc w:val="both"/>
            </w:pPr>
            <w:r w:rsidRPr="00DE5116">
              <w:t>Подведение итогов межведомственной оперативно-профилактической операции «</w:t>
            </w:r>
            <w:r w:rsidRPr="00DE5116">
              <w:rPr>
                <w:b/>
              </w:rPr>
              <w:t>Подросток – 2017</w:t>
            </w:r>
            <w:r w:rsidRPr="00DE5116">
              <w:t>».</w:t>
            </w:r>
          </w:p>
          <w:p w:rsidR="004D0E88" w:rsidRPr="00DE5116" w:rsidRDefault="004D0E88" w:rsidP="004D0E88">
            <w:pPr>
              <w:ind w:left="14"/>
              <w:jc w:val="both"/>
            </w:pPr>
            <w:r w:rsidRPr="00DE5116">
              <w:t>1. ЭТАП «Безнадзорные дети»;</w:t>
            </w:r>
          </w:p>
          <w:p w:rsidR="004D0E88" w:rsidRPr="00DE5116" w:rsidRDefault="004D0E88" w:rsidP="004D0E88">
            <w:pPr>
              <w:ind w:left="14"/>
              <w:jc w:val="both"/>
            </w:pPr>
            <w:r w:rsidRPr="00DE5116">
              <w:t>Обобщенное информационное письмо по 1 этапу;</w:t>
            </w:r>
          </w:p>
          <w:p w:rsidR="004D0E88" w:rsidRPr="00DE5116" w:rsidRDefault="004D0E88" w:rsidP="004D0E88">
            <w:pPr>
              <w:ind w:left="14"/>
              <w:jc w:val="both"/>
            </w:pPr>
          </w:p>
          <w:p w:rsidR="004D0E88" w:rsidRPr="00DE5116" w:rsidRDefault="004D0E88" w:rsidP="004D0E88">
            <w:pPr>
              <w:ind w:left="14"/>
              <w:jc w:val="both"/>
            </w:pPr>
            <w:r w:rsidRPr="00DE5116">
              <w:t>2. ЭТАП «Игла»;</w:t>
            </w:r>
          </w:p>
          <w:p w:rsidR="004D0E88" w:rsidRPr="00DE5116" w:rsidRDefault="004D0E88" w:rsidP="004D0E88">
            <w:pPr>
              <w:ind w:left="14"/>
              <w:jc w:val="both"/>
            </w:pPr>
            <w:r w:rsidRPr="00DE5116">
              <w:t>Обобщенное информационное письмо по 2 этапу;</w:t>
            </w:r>
          </w:p>
          <w:p w:rsidR="004D0E88" w:rsidRPr="00DE5116" w:rsidRDefault="004D0E88" w:rsidP="004D0E88">
            <w:pPr>
              <w:ind w:left="14"/>
              <w:jc w:val="both"/>
            </w:pPr>
          </w:p>
          <w:p w:rsidR="004D0E88" w:rsidRPr="00DE5116" w:rsidRDefault="004D0E88" w:rsidP="004D0E88">
            <w:pPr>
              <w:ind w:left="14"/>
              <w:jc w:val="both"/>
            </w:pPr>
            <w:r w:rsidRPr="00DE5116">
              <w:t>3. ЭТАП «Семья»;</w:t>
            </w:r>
          </w:p>
          <w:p w:rsidR="004D0E88" w:rsidRPr="00DE5116" w:rsidRDefault="004D0E88" w:rsidP="004D0E88">
            <w:pPr>
              <w:ind w:left="14"/>
              <w:jc w:val="both"/>
            </w:pPr>
            <w:r w:rsidRPr="00DE5116">
              <w:t>Обобщенное информационное письмо по 3 этапу;</w:t>
            </w:r>
          </w:p>
          <w:p w:rsidR="004D0E88" w:rsidRPr="00DE5116" w:rsidRDefault="004D0E88" w:rsidP="004D0E88">
            <w:pPr>
              <w:ind w:left="14"/>
              <w:jc w:val="both"/>
            </w:pPr>
          </w:p>
          <w:p w:rsidR="004D0E88" w:rsidRPr="00DE5116" w:rsidRDefault="004D0E88" w:rsidP="004D0E88">
            <w:pPr>
              <w:ind w:left="14"/>
              <w:jc w:val="both"/>
            </w:pPr>
            <w:r w:rsidRPr="00DE5116">
              <w:t>4. ЭТАП «Свобода»;</w:t>
            </w:r>
          </w:p>
          <w:p w:rsidR="004D0E88" w:rsidRPr="00DE5116" w:rsidRDefault="004D0E88" w:rsidP="004D0E88">
            <w:pPr>
              <w:ind w:left="14"/>
              <w:jc w:val="both"/>
            </w:pPr>
            <w:r w:rsidRPr="00DE5116">
              <w:t>Обобщенное информационное письмо по 4 этапу;</w:t>
            </w:r>
          </w:p>
          <w:p w:rsidR="004D0E88" w:rsidRPr="00DE5116" w:rsidRDefault="004D0E88" w:rsidP="004D0E88">
            <w:pPr>
              <w:ind w:left="14"/>
              <w:jc w:val="both"/>
            </w:pPr>
          </w:p>
          <w:p w:rsidR="004D0E88" w:rsidRPr="00DE5116" w:rsidRDefault="004D0E88" w:rsidP="004D0E88">
            <w:pPr>
              <w:ind w:left="14"/>
              <w:jc w:val="both"/>
            </w:pPr>
            <w:r w:rsidRPr="00DE5116">
              <w:t>5. ЭТАП «Занятость»;</w:t>
            </w:r>
          </w:p>
          <w:p w:rsidR="004D0E88" w:rsidRPr="00DE5116" w:rsidRDefault="004D0E88" w:rsidP="004D0E88">
            <w:pPr>
              <w:ind w:left="14"/>
              <w:jc w:val="both"/>
            </w:pPr>
            <w:r w:rsidRPr="00DE5116">
              <w:t>Обобщенное информационное письмо по 5 этапу.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8" w:rsidRPr="00DE5116" w:rsidRDefault="004D0E88" w:rsidP="004D0E88">
            <w:pPr>
              <w:jc w:val="center"/>
            </w:pPr>
          </w:p>
          <w:p w:rsidR="004D0E88" w:rsidRPr="00DE5116" w:rsidRDefault="004D0E88" w:rsidP="004D0E88">
            <w:pPr>
              <w:jc w:val="center"/>
            </w:pPr>
          </w:p>
          <w:p w:rsidR="004D0E88" w:rsidRPr="00DE5116" w:rsidRDefault="004D0E88" w:rsidP="004D0E88">
            <w:pPr>
              <w:jc w:val="center"/>
            </w:pPr>
            <w:r w:rsidRPr="00DE5116">
              <w:t>до 15.06.2017</w:t>
            </w:r>
          </w:p>
          <w:p w:rsidR="004D0E88" w:rsidRPr="00DE5116" w:rsidRDefault="004D0E88" w:rsidP="004D0E88">
            <w:pPr>
              <w:jc w:val="center"/>
            </w:pPr>
          </w:p>
          <w:p w:rsidR="004D0E88" w:rsidRPr="00DE5116" w:rsidRDefault="004D0E88" w:rsidP="004D0E88">
            <w:pPr>
              <w:jc w:val="center"/>
            </w:pPr>
          </w:p>
          <w:p w:rsidR="004D0E88" w:rsidRPr="00DE5116" w:rsidRDefault="004D0E88" w:rsidP="004D0E88">
            <w:pPr>
              <w:jc w:val="center"/>
            </w:pPr>
          </w:p>
          <w:p w:rsidR="004D0E88" w:rsidRPr="00DE5116" w:rsidRDefault="004D0E88" w:rsidP="004D0E88">
            <w:pPr>
              <w:jc w:val="center"/>
            </w:pPr>
            <w:r w:rsidRPr="00DE5116">
              <w:t>до 10.07.2017</w:t>
            </w:r>
          </w:p>
          <w:p w:rsidR="004D0E88" w:rsidRPr="00DE5116" w:rsidRDefault="004D0E88" w:rsidP="004D0E88">
            <w:pPr>
              <w:jc w:val="center"/>
            </w:pPr>
          </w:p>
          <w:p w:rsidR="004D0E88" w:rsidRPr="00DE5116" w:rsidRDefault="004D0E88" w:rsidP="004D0E88">
            <w:pPr>
              <w:jc w:val="center"/>
            </w:pPr>
          </w:p>
          <w:p w:rsidR="004D0E88" w:rsidRPr="00DE5116" w:rsidRDefault="004D0E88" w:rsidP="004D0E88">
            <w:pPr>
              <w:jc w:val="center"/>
            </w:pPr>
            <w:r w:rsidRPr="00DE5116">
              <w:t>до 05.08.2017</w:t>
            </w:r>
          </w:p>
          <w:p w:rsidR="004D0E88" w:rsidRPr="00DE5116" w:rsidRDefault="004D0E88" w:rsidP="004D0E88">
            <w:pPr>
              <w:jc w:val="center"/>
            </w:pPr>
          </w:p>
          <w:p w:rsidR="004D0E88" w:rsidRPr="00DE5116" w:rsidRDefault="004D0E88" w:rsidP="004D0E88">
            <w:pPr>
              <w:jc w:val="center"/>
            </w:pPr>
          </w:p>
          <w:p w:rsidR="004D0E88" w:rsidRPr="00DE5116" w:rsidRDefault="004D0E88" w:rsidP="004D0E88">
            <w:pPr>
              <w:jc w:val="center"/>
            </w:pPr>
            <w:r w:rsidRPr="00DE5116">
              <w:t>до 20.08.2017</w:t>
            </w:r>
          </w:p>
          <w:p w:rsidR="004D0E88" w:rsidRPr="00DE5116" w:rsidRDefault="004D0E88" w:rsidP="004D0E88">
            <w:pPr>
              <w:jc w:val="center"/>
            </w:pPr>
          </w:p>
          <w:p w:rsidR="004D0E88" w:rsidRPr="00DE5116" w:rsidRDefault="004D0E88" w:rsidP="004D0E88">
            <w:pPr>
              <w:jc w:val="center"/>
            </w:pPr>
          </w:p>
          <w:p w:rsidR="004D0E88" w:rsidRPr="00DE5116" w:rsidRDefault="004D0E88" w:rsidP="004D0E88">
            <w:pPr>
              <w:jc w:val="center"/>
            </w:pPr>
            <w:r w:rsidRPr="00DE5116">
              <w:t>до 15.09.2017</w:t>
            </w:r>
          </w:p>
          <w:p w:rsidR="004D0E88" w:rsidRPr="00DE5116" w:rsidRDefault="004D0E88" w:rsidP="004D0E88">
            <w:pPr>
              <w:jc w:val="center"/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E88" w:rsidRPr="00DE5116" w:rsidRDefault="004D0E88" w:rsidP="004D0E88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Образовательные организации района,</w:t>
            </w:r>
          </w:p>
          <w:p w:rsidR="004D0E88" w:rsidRPr="00DE5116" w:rsidRDefault="004D0E88" w:rsidP="004D0E88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Управление образования,</w:t>
            </w:r>
          </w:p>
          <w:p w:rsidR="004D0E88" w:rsidRPr="00DE5116" w:rsidRDefault="004D0E88" w:rsidP="004D0E88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Комитет по физической культуре и спорту,</w:t>
            </w:r>
          </w:p>
          <w:p w:rsidR="004D0E88" w:rsidRPr="00DE5116" w:rsidRDefault="004D0E88" w:rsidP="004D0E88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МАУ «Многофункциональный молодежный центр»,</w:t>
            </w:r>
          </w:p>
          <w:p w:rsidR="004D0E88" w:rsidRPr="00DE5116" w:rsidRDefault="004D0E88" w:rsidP="004D0E88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Городские и сельские поселения,</w:t>
            </w:r>
          </w:p>
          <w:p w:rsidR="004D0E88" w:rsidRPr="00DE5116" w:rsidRDefault="004D0E88" w:rsidP="004D0E88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ГКУ СО МО РСРЦН «Астарта»,</w:t>
            </w:r>
          </w:p>
          <w:p w:rsidR="004D0E88" w:rsidRPr="00DE5116" w:rsidRDefault="004D0E88" w:rsidP="004D0E88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Комитет по культуре и туризму,</w:t>
            </w:r>
          </w:p>
          <w:p w:rsidR="004D0E88" w:rsidRPr="00DE5116" w:rsidRDefault="004D0E88" w:rsidP="004D0E88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Отдел опеки и попечительства по Рузскому району,</w:t>
            </w:r>
          </w:p>
          <w:p w:rsidR="004D0E88" w:rsidRPr="00DE5116" w:rsidRDefault="004D0E88" w:rsidP="004D0E88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ОУУП и ПДН ОМВД России по Рузскому району,</w:t>
            </w:r>
          </w:p>
          <w:p w:rsidR="004D0E88" w:rsidRPr="00DE5116" w:rsidRDefault="004D0E88" w:rsidP="004D0E88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Рузский центр занятости,</w:t>
            </w:r>
          </w:p>
          <w:p w:rsidR="004D0E88" w:rsidRPr="00DE5116" w:rsidRDefault="004B46F6" w:rsidP="004D0E88">
            <w:pPr>
              <w:jc w:val="both"/>
              <w:rPr>
                <w:lang w:eastAsia="en-US"/>
              </w:rPr>
            </w:pPr>
            <w:r w:rsidRPr="00DE5116">
              <w:rPr>
                <w:lang w:eastAsia="en-US"/>
              </w:rPr>
              <w:t>Учреждения здравоохранения</w:t>
            </w:r>
          </w:p>
          <w:p w:rsidR="004D0E88" w:rsidRPr="00DE5116" w:rsidRDefault="004D0E88" w:rsidP="004D0E88">
            <w:pPr>
              <w:jc w:val="both"/>
              <w:rPr>
                <w:lang w:eastAsia="en-US"/>
              </w:rPr>
            </w:pPr>
          </w:p>
        </w:tc>
      </w:tr>
    </w:tbl>
    <w:p w:rsidR="009968BF" w:rsidRDefault="009968BF"/>
    <w:p w:rsidR="00E47B43" w:rsidRDefault="00E47B43"/>
    <w:p w:rsidR="00AB6202" w:rsidRDefault="00AB6202"/>
    <w:p w:rsidR="009968BF" w:rsidRDefault="009968BF"/>
    <w:p w:rsidR="000C2311" w:rsidRDefault="00722509">
      <w:r>
        <w:br w:type="textWrapping" w:clear="all"/>
      </w:r>
    </w:p>
    <w:p w:rsidR="00D67B97" w:rsidRDefault="00D67B97"/>
    <w:p w:rsidR="00D67B97" w:rsidRDefault="00D67B97"/>
    <w:p w:rsidR="00D67B97" w:rsidRDefault="00D67B97"/>
    <w:sectPr w:rsidR="00D67B97" w:rsidSect="00D67B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378DF"/>
    <w:multiLevelType w:val="hybridMultilevel"/>
    <w:tmpl w:val="AE7E94C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185"/>
    <w:rsid w:val="00011DCA"/>
    <w:rsid w:val="00042AD7"/>
    <w:rsid w:val="00090185"/>
    <w:rsid w:val="000A0FB7"/>
    <w:rsid w:val="000A2CFA"/>
    <w:rsid w:val="000C2311"/>
    <w:rsid w:val="000E6F4D"/>
    <w:rsid w:val="001D0C14"/>
    <w:rsid w:val="002453C9"/>
    <w:rsid w:val="002732FF"/>
    <w:rsid w:val="002851DB"/>
    <w:rsid w:val="00296C3C"/>
    <w:rsid w:val="002C3509"/>
    <w:rsid w:val="002C70D6"/>
    <w:rsid w:val="00324B32"/>
    <w:rsid w:val="00346EE5"/>
    <w:rsid w:val="00380363"/>
    <w:rsid w:val="003E08F6"/>
    <w:rsid w:val="003E240A"/>
    <w:rsid w:val="004413CC"/>
    <w:rsid w:val="00444CEE"/>
    <w:rsid w:val="00477B0E"/>
    <w:rsid w:val="004902EC"/>
    <w:rsid w:val="004B46F6"/>
    <w:rsid w:val="004C557C"/>
    <w:rsid w:val="004D0E88"/>
    <w:rsid w:val="0050633C"/>
    <w:rsid w:val="0052522C"/>
    <w:rsid w:val="0054735A"/>
    <w:rsid w:val="005476A0"/>
    <w:rsid w:val="005D663A"/>
    <w:rsid w:val="0067104E"/>
    <w:rsid w:val="00707022"/>
    <w:rsid w:val="00722509"/>
    <w:rsid w:val="007421F0"/>
    <w:rsid w:val="00771371"/>
    <w:rsid w:val="0078527A"/>
    <w:rsid w:val="007E37D0"/>
    <w:rsid w:val="00801118"/>
    <w:rsid w:val="00882898"/>
    <w:rsid w:val="0088578D"/>
    <w:rsid w:val="009968BF"/>
    <w:rsid w:val="009A1796"/>
    <w:rsid w:val="009F1BAB"/>
    <w:rsid w:val="00A85EEA"/>
    <w:rsid w:val="00AB20D5"/>
    <w:rsid w:val="00AB6202"/>
    <w:rsid w:val="00AC0CAF"/>
    <w:rsid w:val="00B7371F"/>
    <w:rsid w:val="00B9156E"/>
    <w:rsid w:val="00C206F9"/>
    <w:rsid w:val="00C4027E"/>
    <w:rsid w:val="00C6245A"/>
    <w:rsid w:val="00C704C2"/>
    <w:rsid w:val="00CB21B7"/>
    <w:rsid w:val="00D11801"/>
    <w:rsid w:val="00D321EE"/>
    <w:rsid w:val="00D67B97"/>
    <w:rsid w:val="00D90261"/>
    <w:rsid w:val="00D9106D"/>
    <w:rsid w:val="00DE5116"/>
    <w:rsid w:val="00DF70E6"/>
    <w:rsid w:val="00E27E0D"/>
    <w:rsid w:val="00E47B43"/>
    <w:rsid w:val="00EC10EE"/>
    <w:rsid w:val="00ED50B3"/>
    <w:rsid w:val="00F03424"/>
    <w:rsid w:val="00F6208C"/>
    <w:rsid w:val="00FA2515"/>
    <w:rsid w:val="00FE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C2311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0C2311"/>
    <w:pPr>
      <w:keepNext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C23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C23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C23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C2311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0C2311"/>
    <w:pPr>
      <w:keepNext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C23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0C231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C2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13</Pages>
  <Words>3515</Words>
  <Characters>20041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Подпружникова</dc:creator>
  <cp:keywords/>
  <dc:description/>
  <cp:lastModifiedBy>Подпружникова</cp:lastModifiedBy>
  <cp:revision>50</cp:revision>
  <dcterms:created xsi:type="dcterms:W3CDTF">2016-12-22T06:22:00Z</dcterms:created>
  <dcterms:modified xsi:type="dcterms:W3CDTF">2017-01-27T08:05:00Z</dcterms:modified>
</cp:coreProperties>
</file>