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C6FE" w14:textId="77777777" w:rsidR="00EF1655" w:rsidRDefault="00651B36">
      <w:r>
        <w:t>18.06.2026</w:t>
      </w:r>
    </w:p>
    <w:p w14:paraId="0A54042D" w14:textId="77777777" w:rsidR="00EF1655" w:rsidRDefault="00651B36">
      <w:pPr>
        <w:jc w:val="center"/>
      </w:pPr>
      <w:r>
        <w:t>Извещение</w:t>
      </w:r>
    </w:p>
    <w:p w14:paraId="5430D63D" w14:textId="77777777" w:rsidR="00EF1655" w:rsidRDefault="00651B36">
      <w:pPr>
        <w:tabs>
          <w:tab w:val="left" w:pos="993"/>
          <w:tab w:val="left" w:pos="1134"/>
          <w:tab w:val="left" w:pos="1418"/>
        </w:tabs>
        <w:jc w:val="center"/>
      </w:pPr>
      <w:r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7097BC39" w14:textId="77777777" w:rsidR="00EF1655" w:rsidRDefault="00EF1655">
      <w:pPr>
        <w:jc w:val="center"/>
      </w:pPr>
    </w:p>
    <w:p w14:paraId="081CBD4A" w14:textId="77777777" w:rsidR="00EF1655" w:rsidRDefault="00651B36">
      <w:pPr>
        <w:jc w:val="center"/>
        <w:rPr>
          <w:b/>
        </w:rPr>
      </w:pPr>
      <w:r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196669F" w14:textId="77777777" w:rsidR="00EF1655" w:rsidRDefault="00EF1655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1EBB815" w14:textId="627D1342" w:rsidR="00EF1655" w:rsidRDefault="00651B36">
      <w:pPr>
        <w:ind w:firstLine="709"/>
        <w:jc w:val="both"/>
      </w:pPr>
      <w:r>
        <w:t xml:space="preserve">1. </w:t>
      </w:r>
      <w:bookmarkStart w:id="0" w:name="_Hlk228885234"/>
      <w:r w:rsidR="00285CCB">
        <w:t>Аренда</w:t>
      </w:r>
      <w:r>
        <w:t xml:space="preserve">: земельный участок, местоположение: Российская Федерация, Московская область, Рузский муниципальный округ, д. </w:t>
      </w:r>
      <w:r w:rsidR="004B094A">
        <w:t>Грибцово</w:t>
      </w:r>
      <w:r>
        <w:t xml:space="preserve">, площадь </w:t>
      </w:r>
      <w:r w:rsidR="004B094A">
        <w:t>1105</w:t>
      </w:r>
      <w:r>
        <w:t>кв.м, разрешенное использование: для индивидуального жилищного строительства,  категория земель – земли населенных пунктов, реквизиты извещения – 210000057100000011</w:t>
      </w:r>
      <w:r w:rsidR="00285CCB">
        <w:t>9</w:t>
      </w:r>
      <w:r w:rsidR="004B094A">
        <w:t>9</w:t>
      </w:r>
      <w:r>
        <w:t>.</w:t>
      </w:r>
    </w:p>
    <w:p w14:paraId="7226A776" w14:textId="3A240423" w:rsidR="00651B36" w:rsidRDefault="00651B36" w:rsidP="00651B36">
      <w:pPr>
        <w:ind w:firstLine="709"/>
        <w:jc w:val="both"/>
      </w:pPr>
    </w:p>
    <w:p w14:paraId="404A57A7" w14:textId="4FF355DF" w:rsidR="00EF1655" w:rsidRDefault="00EF1655" w:rsidP="00285CCB">
      <w:pPr>
        <w:ind w:firstLine="709"/>
        <w:jc w:val="both"/>
      </w:pPr>
    </w:p>
    <w:bookmarkEnd w:id="0"/>
    <w:p w14:paraId="7F117FC6" w14:textId="77777777" w:rsidR="00EF1655" w:rsidRDefault="00EF1655">
      <w:pPr>
        <w:jc w:val="both"/>
      </w:pPr>
    </w:p>
    <w:p w14:paraId="5D5FD486" w14:textId="77777777" w:rsidR="00EF1655" w:rsidRDefault="00651B36">
      <w:pPr>
        <w:ind w:firstLine="709"/>
        <w:jc w:val="both"/>
      </w:pPr>
      <w:r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406913CA" w14:textId="77777777" w:rsidR="00EF1655" w:rsidRDefault="00EF1655">
      <w:pPr>
        <w:jc w:val="both"/>
      </w:pPr>
    </w:p>
    <w:p w14:paraId="1A28F092" w14:textId="77777777" w:rsidR="00EF1655" w:rsidRDefault="00651B36">
      <w:pPr>
        <w:ind w:firstLine="709"/>
        <w:jc w:val="both"/>
      </w:pPr>
      <w:r>
        <w:t>Способ подачи заявления:</w:t>
      </w:r>
    </w:p>
    <w:p w14:paraId="2FA1CFC1" w14:textId="77777777" w:rsidR="00EF1655" w:rsidRDefault="00651B36">
      <w:pPr>
        <w:ind w:firstLine="709"/>
        <w:jc w:val="both"/>
      </w:pPr>
      <w:r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обращения»: 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ЕГРН».</w:t>
      </w:r>
    </w:p>
    <w:p w14:paraId="6DABFA39" w14:textId="77777777" w:rsidR="00EF1655" w:rsidRDefault="00EF1655">
      <w:pPr>
        <w:ind w:firstLine="709"/>
        <w:jc w:val="both"/>
      </w:pPr>
    </w:p>
    <w:p w14:paraId="79AB581C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В заявлении необходимо указать: ФИО, место жительства и реквизиты документа, удостоверяющего личность заявителя и реквизиты извещения.</w:t>
      </w:r>
    </w:p>
    <w:p w14:paraId="3D6030AB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2E37EBC3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325C50F0" w14:textId="77777777" w:rsidR="00EF1655" w:rsidRDefault="00651B3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>
        <w:t xml:space="preserve">Дата и время начала приёма заявлений – 18.06.2026 09:00 </w:t>
      </w:r>
    </w:p>
    <w:p w14:paraId="1A99CA67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Дата и время окончания приёма заявок – 17.07.2026 18:00</w:t>
      </w:r>
    </w:p>
    <w:p w14:paraId="18F68246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43F07B64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109, тел. 84962751700 доб. *1280# (пн.-пт., с 9.00 до 17.00).</w:t>
      </w:r>
    </w:p>
    <w:p w14:paraId="7BBA7B80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3C20C4FA" w14:textId="77777777" w:rsidR="00EF1655" w:rsidRDefault="00651B3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>
        <w:t>Информационное сообщение размещено на сайте Рузского муниципального округа (https://ruzaregion.ru/docs/torgi/izvescheniya_o_razmeschenii_zakazov_otdela_zemlepolzovaniya), на официальном сайте Российской Федерации для размещения информации о проведении торгов (https://torgi.gov.ru/new/public).</w:t>
      </w:r>
    </w:p>
    <w:p w14:paraId="50317ED0" w14:textId="77777777" w:rsidR="00EF1655" w:rsidRDefault="00EF1655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EF1655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C0B3" w14:textId="77777777" w:rsidR="00EF1655" w:rsidRDefault="00651B36">
      <w:r>
        <w:separator/>
      </w:r>
    </w:p>
  </w:endnote>
  <w:endnote w:type="continuationSeparator" w:id="0">
    <w:p w14:paraId="4E93A659" w14:textId="77777777" w:rsidR="00EF1655" w:rsidRDefault="006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3719" w14:textId="77777777" w:rsidR="00EF1655" w:rsidRDefault="00651B36">
      <w:r>
        <w:separator/>
      </w:r>
    </w:p>
  </w:footnote>
  <w:footnote w:type="continuationSeparator" w:id="0">
    <w:p w14:paraId="41BFFCE4" w14:textId="77777777" w:rsidR="00EF1655" w:rsidRDefault="0065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64B6A"/>
    <w:rsid w:val="00271BE8"/>
    <w:rsid w:val="0028032B"/>
    <w:rsid w:val="00284A3E"/>
    <w:rsid w:val="00285CCB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05048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43EBF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094A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3A2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1B36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5EEE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A7860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04C0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1F11"/>
    <w:rsid w:val="00C9200C"/>
    <w:rsid w:val="00C92703"/>
    <w:rsid w:val="00C93254"/>
    <w:rsid w:val="00C93624"/>
    <w:rsid w:val="00C94CEF"/>
    <w:rsid w:val="00C964E2"/>
    <w:rsid w:val="00CA5094"/>
    <w:rsid w:val="00CA6DEF"/>
    <w:rsid w:val="00CB1BC7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4E0E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1655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  <w:rsid w:val="7C37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A2B7"/>
  <w15:docId w15:val="{1AAAF58D-3A5B-4EFD-B893-5CD8475F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customStyle="1" w:styleId="11">
    <w:name w:val="Обычный (Интернет)1"/>
    <w:basedOn w:val="a"/>
    <w:qFormat/>
    <w:pPr>
      <w:spacing w:before="28" w:after="119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4C3E-39AA-4988-A5EA-89B56F0D9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ARGO-18-003</dc:creator>
  <cp:lastModifiedBy>К.В.Полецкая</cp:lastModifiedBy>
  <cp:revision>87</cp:revision>
  <cp:lastPrinted>2022-08-09T10:19:00Z</cp:lastPrinted>
  <dcterms:created xsi:type="dcterms:W3CDTF">2026-03-02T14:07:00Z</dcterms:created>
  <dcterms:modified xsi:type="dcterms:W3CDTF">2026-06-17T15:13:00Z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eyJoZGlkIjoiNTkzNDZkNjVmMDYzYjgzZTA2Y2FlN2Y2ODc5NTU5Y2IifQ==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381D444A704C483D922E045965A0B5A7_12</vt:lpwstr>
  </property>
</Properties>
</file>